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C7" w:rsidRDefault="005A47C7" w:rsidP="005A47C7">
      <w:pPr>
        <w:jc w:val="center"/>
      </w:pPr>
      <w:r>
        <w:rPr>
          <w:rFonts w:hint="eastAsia"/>
        </w:rPr>
        <w:t>《平面镜成像》教学设计</w:t>
      </w:r>
      <w:r>
        <w:rPr>
          <w:rFonts w:hint="eastAsia"/>
        </w:rPr>
        <w:tab/>
      </w:r>
    </w:p>
    <w:p w:rsidR="007F479D" w:rsidRDefault="007F479D" w:rsidP="007F479D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教材分析</w:t>
      </w:r>
    </w:p>
    <w:p w:rsidR="007F479D" w:rsidRDefault="007F479D" w:rsidP="008D5ADD">
      <w:pPr>
        <w:ind w:firstLineChars="200" w:firstLine="420"/>
      </w:pPr>
      <w:r w:rsidRPr="007F479D">
        <w:rPr>
          <w:rFonts w:hint="eastAsia"/>
        </w:rPr>
        <w:t>本节课是</w:t>
      </w:r>
      <w:r>
        <w:rPr>
          <w:rFonts w:hint="eastAsia"/>
        </w:rPr>
        <w:t>教学科学</w:t>
      </w:r>
      <w:r w:rsidRPr="007F479D">
        <w:rPr>
          <w:rFonts w:hint="eastAsia"/>
        </w:rPr>
        <w:t>出版社初中</w:t>
      </w:r>
      <w:proofErr w:type="gramStart"/>
      <w:r w:rsidRPr="007F479D">
        <w:rPr>
          <w:rFonts w:hint="eastAsia"/>
        </w:rPr>
        <w:t>物理八</w:t>
      </w:r>
      <w:proofErr w:type="gramEnd"/>
      <w:r w:rsidRPr="007F479D">
        <w:rPr>
          <w:rFonts w:hint="eastAsia"/>
        </w:rPr>
        <w:t>年级</w:t>
      </w:r>
      <w:r>
        <w:rPr>
          <w:rFonts w:hint="eastAsia"/>
        </w:rPr>
        <w:t>上册第四章第三</w:t>
      </w:r>
      <w:r w:rsidRPr="007F479D">
        <w:rPr>
          <w:rFonts w:hint="eastAsia"/>
        </w:rPr>
        <w:t>节的内容。</w:t>
      </w:r>
      <w:r>
        <w:rPr>
          <w:rFonts w:hint="eastAsia"/>
        </w:rPr>
        <w:t>本节课具有承上启下的作用，</w:t>
      </w:r>
      <w:r w:rsidRPr="007F479D">
        <w:rPr>
          <w:rFonts w:hint="eastAsia"/>
        </w:rPr>
        <w:t>是在</w:t>
      </w:r>
      <w:r>
        <w:rPr>
          <w:rFonts w:hint="eastAsia"/>
        </w:rPr>
        <w:t>学生</w:t>
      </w:r>
      <w:r w:rsidRPr="007F479D">
        <w:rPr>
          <w:rFonts w:hint="eastAsia"/>
        </w:rPr>
        <w:t>学习了光的直线传播与光的反射的基础上，进一步学习认识平面镜成像的特点、原理与应用。《平面镜成像》是光现象这一章的重点内容之一，既与生活联系紧密，又是学生首次接触“像”这个概念，后面又将学到凸透镜成像。另外</w:t>
      </w:r>
      <w:r>
        <w:rPr>
          <w:rFonts w:hint="eastAsia"/>
        </w:rPr>
        <w:t>平面镜成像</w:t>
      </w:r>
      <w:r w:rsidRPr="007F479D">
        <w:rPr>
          <w:rFonts w:hint="eastAsia"/>
        </w:rPr>
        <w:t>与生活息息相关，通过本节课的学习能够让学生认识到物理知识的重要性，从而激发学生对科学知识的学习兴趣</w:t>
      </w:r>
      <w:r>
        <w:rPr>
          <w:rFonts w:hint="eastAsia"/>
        </w:rPr>
        <w:t>。</w:t>
      </w:r>
    </w:p>
    <w:p w:rsidR="007F479D" w:rsidRDefault="007F479D" w:rsidP="007F479D"/>
    <w:p w:rsidR="007F479D" w:rsidRDefault="00612566" w:rsidP="007F479D">
      <w:r>
        <w:rPr>
          <w:rFonts w:hint="eastAsia"/>
        </w:rPr>
        <w:t>二．学情分析</w:t>
      </w:r>
    </w:p>
    <w:p w:rsidR="00612566" w:rsidRDefault="00612566" w:rsidP="008D5ADD">
      <w:pPr>
        <w:ind w:firstLineChars="200" w:firstLine="420"/>
      </w:pPr>
      <w:r>
        <w:rPr>
          <w:rFonts w:hint="eastAsia"/>
        </w:rPr>
        <w:t>本节课的授课对象是八年级的学生。</w:t>
      </w:r>
    </w:p>
    <w:p w:rsidR="00612566" w:rsidRDefault="00612566" w:rsidP="008D5ADD">
      <w:pPr>
        <w:ind w:firstLineChars="200" w:firstLine="420"/>
      </w:pPr>
      <w:r>
        <w:rPr>
          <w:rFonts w:hint="eastAsia"/>
        </w:rPr>
        <w:t>从知识基础看，在学习本节课内容之前，学生已经学习和掌握了光的基本知识，为学好本节课做了铺垫。学生在生活中已经接触了很多有关平面镜成像的现象，但是由于缺乏科学的观察和分析，形成了较多错误的前科学概念，比如大多数学生认为平面镜成像</w:t>
      </w:r>
      <w:proofErr w:type="gramStart"/>
      <w:r>
        <w:rPr>
          <w:rFonts w:hint="eastAsia"/>
        </w:rPr>
        <w:t>像物大小</w:t>
      </w:r>
      <w:proofErr w:type="gramEnd"/>
      <w:r>
        <w:rPr>
          <w:rFonts w:hint="eastAsia"/>
        </w:rPr>
        <w:t>关系随着物体到平面镜距离变化而变化。</w:t>
      </w:r>
      <w:r>
        <w:rPr>
          <w:rFonts w:hint="eastAsia"/>
        </w:rPr>
        <w:t xml:space="preserve"> </w:t>
      </w:r>
    </w:p>
    <w:p w:rsidR="00612566" w:rsidRDefault="00612566" w:rsidP="008D5ADD">
      <w:pPr>
        <w:ind w:firstLineChars="200" w:firstLine="420"/>
      </w:pPr>
      <w:r>
        <w:rPr>
          <w:rFonts w:hint="eastAsia"/>
        </w:rPr>
        <w:t>从心理特征看，初中学生具有学习的直接兴趣，他们有强烈的动手欲望，因此教学中要充分发挥实验的作用和感官现象对大脑的刺激，迎合他们好奇、好动、好强的心理特点。</w:t>
      </w:r>
    </w:p>
    <w:p w:rsidR="00612566" w:rsidRDefault="00612566" w:rsidP="008D5ADD">
      <w:pPr>
        <w:ind w:firstLineChars="200" w:firstLine="420"/>
      </w:pPr>
      <w:r>
        <w:rPr>
          <w:rFonts w:hint="eastAsia"/>
        </w:rPr>
        <w:t>从思维状态看，初中学生仍以具体形象思维为主，由于他们对抽象知识的理解能力较弱，总结归纳和分析实验现象时存在一定困难，需要教师逐步引导。</w:t>
      </w:r>
    </w:p>
    <w:p w:rsidR="00612566" w:rsidRDefault="00612566" w:rsidP="00612566"/>
    <w:p w:rsidR="00612566" w:rsidRDefault="00612566" w:rsidP="007F479D">
      <w:r>
        <w:rPr>
          <w:rFonts w:hint="eastAsia"/>
        </w:rPr>
        <w:t>三．教学目标</w:t>
      </w:r>
    </w:p>
    <w:p w:rsidR="007F479D" w:rsidRDefault="008D5ADD" w:rsidP="007F479D">
      <w:r>
        <w:rPr>
          <w:rFonts w:hint="eastAsia"/>
        </w:rPr>
        <w:t>1.</w:t>
      </w:r>
      <w:r w:rsidR="00612566">
        <w:rPr>
          <w:rFonts w:hint="eastAsia"/>
        </w:rPr>
        <w:t>知识与技能</w:t>
      </w:r>
    </w:p>
    <w:p w:rsidR="007F479D" w:rsidRDefault="008D5ADD" w:rsidP="007F479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F479D">
        <w:rPr>
          <w:rFonts w:hint="eastAsia"/>
        </w:rPr>
        <w:t>了解平面镜成像的特点。</w:t>
      </w:r>
    </w:p>
    <w:p w:rsidR="00612566" w:rsidRDefault="008D5ADD" w:rsidP="00612566">
      <w:r>
        <w:rPr>
          <w:rFonts w:hint="eastAsia"/>
        </w:rPr>
        <w:t>（</w:t>
      </w:r>
      <w:r w:rsidR="007F479D">
        <w:rPr>
          <w:rFonts w:hint="eastAsia"/>
        </w:rPr>
        <w:t>2</w:t>
      </w:r>
      <w:r>
        <w:rPr>
          <w:rFonts w:hint="eastAsia"/>
        </w:rPr>
        <w:t>）</w:t>
      </w:r>
      <w:r w:rsidR="007F479D">
        <w:rPr>
          <w:rFonts w:hint="eastAsia"/>
        </w:rPr>
        <w:t>了解平面镜成虚像，了解虚像是怎样形成的。</w:t>
      </w:r>
    </w:p>
    <w:p w:rsidR="007F479D" w:rsidRDefault="008D5ADD" w:rsidP="007F479D">
      <w:r>
        <w:rPr>
          <w:rFonts w:hint="eastAsia"/>
        </w:rPr>
        <w:t>2.</w:t>
      </w:r>
      <w:r w:rsidR="007F479D">
        <w:rPr>
          <w:rFonts w:hint="eastAsia"/>
        </w:rPr>
        <w:t>过程与方法</w:t>
      </w:r>
    </w:p>
    <w:p w:rsidR="007F479D" w:rsidRDefault="007F479D" w:rsidP="007F479D">
      <w:r>
        <w:rPr>
          <w:rFonts w:hint="eastAsia"/>
        </w:rPr>
        <w:t xml:space="preserve">   </w:t>
      </w:r>
      <w:r>
        <w:rPr>
          <w:rFonts w:hint="eastAsia"/>
        </w:rPr>
        <w:t>通过实验分析培养学生的语言表达能力及解决实际问题的能力</w:t>
      </w:r>
    </w:p>
    <w:p w:rsidR="007F479D" w:rsidRDefault="008D5ADD" w:rsidP="007F479D">
      <w:r>
        <w:rPr>
          <w:rFonts w:hint="eastAsia"/>
        </w:rPr>
        <w:t>3.</w:t>
      </w:r>
      <w:r w:rsidR="00612566">
        <w:rPr>
          <w:rFonts w:hint="eastAsia"/>
        </w:rPr>
        <w:t>情感态度与价值观</w:t>
      </w:r>
    </w:p>
    <w:p w:rsidR="00BC46F5" w:rsidRDefault="007F479D" w:rsidP="007F479D">
      <w:r>
        <w:rPr>
          <w:rFonts w:hint="eastAsia"/>
        </w:rPr>
        <w:t xml:space="preserve">   </w:t>
      </w:r>
      <w:r>
        <w:rPr>
          <w:rFonts w:hint="eastAsia"/>
        </w:rPr>
        <w:t>通过实验探究，培养学生实事求是的科学态度</w:t>
      </w:r>
    </w:p>
    <w:p w:rsidR="00612566" w:rsidRDefault="00612566" w:rsidP="007F479D"/>
    <w:p w:rsidR="00612566" w:rsidRDefault="00612566" w:rsidP="007F479D">
      <w:r>
        <w:rPr>
          <w:rFonts w:hint="eastAsia"/>
        </w:rPr>
        <w:t>四．教学重难点</w:t>
      </w:r>
    </w:p>
    <w:p w:rsidR="00612566" w:rsidRDefault="008D5ADD" w:rsidP="007F479D">
      <w:r>
        <w:rPr>
          <w:rFonts w:hint="eastAsia"/>
        </w:rPr>
        <w:t>1.</w:t>
      </w:r>
      <w:r w:rsidR="00612566">
        <w:rPr>
          <w:rFonts w:hint="eastAsia"/>
        </w:rPr>
        <w:t>教学重点</w:t>
      </w:r>
    </w:p>
    <w:p w:rsidR="008D5ADD" w:rsidRDefault="008D5ADD" w:rsidP="007F479D">
      <w:r>
        <w:rPr>
          <w:rFonts w:hint="eastAsia"/>
        </w:rPr>
        <w:t>通过实验探究，知道平面镜成像的特点</w:t>
      </w:r>
    </w:p>
    <w:p w:rsidR="008D5ADD" w:rsidRDefault="008D5ADD" w:rsidP="008D5ADD">
      <w:pPr>
        <w:tabs>
          <w:tab w:val="left" w:pos="2040"/>
        </w:tabs>
      </w:pPr>
      <w:r>
        <w:rPr>
          <w:rFonts w:hint="eastAsia"/>
        </w:rPr>
        <w:t>2.</w:t>
      </w:r>
      <w:r>
        <w:rPr>
          <w:rFonts w:hint="eastAsia"/>
        </w:rPr>
        <w:t>教学难点</w:t>
      </w:r>
      <w:r>
        <w:tab/>
      </w:r>
    </w:p>
    <w:p w:rsidR="008D5ADD" w:rsidRDefault="008D5ADD" w:rsidP="008D5ADD">
      <w:r>
        <w:rPr>
          <w:rFonts w:hint="eastAsia"/>
        </w:rPr>
        <w:t>实验探究中对实验步骤的设计</w:t>
      </w:r>
    </w:p>
    <w:p w:rsidR="008D5ADD" w:rsidRDefault="008D5ADD" w:rsidP="007F479D"/>
    <w:p w:rsidR="008D5ADD" w:rsidRDefault="008D5ADD" w:rsidP="007F479D">
      <w:r>
        <w:rPr>
          <w:rFonts w:hint="eastAsia"/>
        </w:rPr>
        <w:t>五．教法学法</w:t>
      </w:r>
    </w:p>
    <w:p w:rsidR="008D5ADD" w:rsidRDefault="008D5ADD" w:rsidP="007F479D">
      <w:r>
        <w:t>1.</w:t>
      </w:r>
      <w:r>
        <w:rPr>
          <w:rFonts w:hint="eastAsia"/>
        </w:rPr>
        <w:t>教法</w:t>
      </w:r>
    </w:p>
    <w:p w:rsidR="008D5ADD" w:rsidRDefault="008D5ADD" w:rsidP="008D5ADD">
      <w:r>
        <w:rPr>
          <w:rFonts w:hint="eastAsia"/>
        </w:rPr>
        <w:t>根据各教学环节的不同特点，在不同环节采用的主要教学方法不同。</w:t>
      </w:r>
    </w:p>
    <w:p w:rsidR="008D5ADD" w:rsidRDefault="008D5ADD" w:rsidP="008D5AD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</w:t>
      </w:r>
      <w:r w:rsidR="005A47C7">
        <w:rPr>
          <w:rFonts w:hint="eastAsia"/>
        </w:rPr>
        <w:t>平面镜</w:t>
      </w:r>
      <w:r>
        <w:rPr>
          <w:rFonts w:hint="eastAsia"/>
        </w:rPr>
        <w:t>概念的建立过程，采用情景创设法，引导学生从生活中的</w:t>
      </w:r>
      <w:r w:rsidR="005A47C7">
        <w:rPr>
          <w:rFonts w:hint="eastAsia"/>
        </w:rPr>
        <w:t>情境中</w:t>
      </w:r>
      <w:proofErr w:type="gramStart"/>
      <w:r w:rsidR="005A47C7">
        <w:rPr>
          <w:rFonts w:hint="eastAsia"/>
        </w:rPr>
        <w:t>中</w:t>
      </w:r>
      <w:proofErr w:type="gramEnd"/>
      <w:r w:rsidR="005A47C7">
        <w:rPr>
          <w:rFonts w:hint="eastAsia"/>
        </w:rPr>
        <w:t>抽象出平面镜</w:t>
      </w:r>
      <w:r>
        <w:rPr>
          <w:rFonts w:hint="eastAsia"/>
        </w:rPr>
        <w:t>概念，体现“从生活走向物理”的课程理念。</w:t>
      </w:r>
    </w:p>
    <w:p w:rsidR="008D5ADD" w:rsidRDefault="008D5ADD" w:rsidP="008D5AD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A47C7">
        <w:rPr>
          <w:rFonts w:hint="eastAsia"/>
        </w:rPr>
        <w:t>探究平面镜成像的特点是本节课的重点，采用小组合作法和</w:t>
      </w:r>
      <w:r>
        <w:rPr>
          <w:rFonts w:hint="eastAsia"/>
        </w:rPr>
        <w:t>任务驱动法。设定学生可以完成的任务，小组合作探究，培养学生的独立思考能力、自主探究能力，逐步形成合作意识。</w:t>
      </w:r>
    </w:p>
    <w:p w:rsidR="008D5ADD" w:rsidRDefault="008D5ADD" w:rsidP="008D5ADD"/>
    <w:p w:rsidR="008D5ADD" w:rsidRDefault="008D5ADD" w:rsidP="008D5ADD">
      <w:r>
        <w:rPr>
          <w:rFonts w:hint="eastAsia"/>
        </w:rPr>
        <w:lastRenderedPageBreak/>
        <w:t>2.</w:t>
      </w:r>
      <w:r>
        <w:rPr>
          <w:rFonts w:hint="eastAsia"/>
        </w:rPr>
        <w:t>学法</w:t>
      </w:r>
    </w:p>
    <w:p w:rsidR="008D5ADD" w:rsidRDefault="008D5ADD" w:rsidP="008D5ADD">
      <w:pPr>
        <w:ind w:firstLineChars="200" w:firstLine="420"/>
      </w:pPr>
      <w:r>
        <w:rPr>
          <w:rFonts w:hint="eastAsia"/>
        </w:rPr>
        <w:t>学生在教师引导下思考问题，</w:t>
      </w:r>
      <w:r w:rsidR="005A47C7">
        <w:rPr>
          <w:rFonts w:hint="eastAsia"/>
        </w:rPr>
        <w:t>建立平面镜的概念。</w:t>
      </w:r>
      <w:r>
        <w:rPr>
          <w:rFonts w:hint="eastAsia"/>
        </w:rPr>
        <w:t>通过观察演示实验现象建立初步的感性认识。再进行</w:t>
      </w:r>
      <w:r w:rsidR="005A47C7">
        <w:rPr>
          <w:rFonts w:hint="eastAsia"/>
        </w:rPr>
        <w:t>实验探究</w:t>
      </w:r>
      <w:r>
        <w:rPr>
          <w:rFonts w:hint="eastAsia"/>
        </w:rPr>
        <w:t>，知道</w:t>
      </w:r>
      <w:r w:rsidR="005A47C7">
        <w:rPr>
          <w:rFonts w:hint="eastAsia"/>
        </w:rPr>
        <w:t>平面镜成像的特点</w:t>
      </w:r>
      <w:r>
        <w:rPr>
          <w:rFonts w:hint="eastAsia"/>
        </w:rPr>
        <w:t>，突破教学难点。学生在小组合作探究中，掌握</w:t>
      </w:r>
      <w:r w:rsidR="005A47C7">
        <w:rPr>
          <w:rFonts w:hint="eastAsia"/>
        </w:rPr>
        <w:t>平面镜成像的特点</w:t>
      </w:r>
      <w:r>
        <w:rPr>
          <w:rFonts w:hint="eastAsia"/>
        </w:rPr>
        <w:t>逐步养成主动探究问题和与他人合作探究问题的习惯。</w:t>
      </w:r>
    </w:p>
    <w:p w:rsidR="008D5ADD" w:rsidRDefault="008D5ADD" w:rsidP="007F479D"/>
    <w:p w:rsidR="008D5ADD" w:rsidRDefault="008D5ADD" w:rsidP="007F479D">
      <w:r>
        <w:rPr>
          <w:rFonts w:hint="eastAsia"/>
        </w:rPr>
        <w:t>六．教学过程</w:t>
      </w:r>
    </w:p>
    <w:tbl>
      <w:tblPr>
        <w:tblpPr w:leftFromText="180" w:rightFromText="180" w:vertAnchor="text" w:horzAnchor="page" w:tblpX="1861" w:tblpY="4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3182"/>
        <w:gridCol w:w="2175"/>
        <w:gridCol w:w="1957"/>
      </w:tblGrid>
      <w:tr w:rsidR="008D5ADD" w:rsidRPr="008D5ADD" w:rsidTr="00AE5078">
        <w:tc>
          <w:tcPr>
            <w:tcW w:w="1208" w:type="dxa"/>
            <w:vAlign w:val="center"/>
          </w:tcPr>
          <w:p w:rsidR="008D5ADD" w:rsidRPr="008D5ADD" w:rsidRDefault="008D5ADD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教学环节</w:t>
            </w:r>
          </w:p>
        </w:tc>
        <w:tc>
          <w:tcPr>
            <w:tcW w:w="3182" w:type="dxa"/>
            <w:vAlign w:val="center"/>
          </w:tcPr>
          <w:p w:rsidR="008D5ADD" w:rsidRPr="008D5ADD" w:rsidRDefault="008D5ADD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2175" w:type="dxa"/>
            <w:vAlign w:val="center"/>
          </w:tcPr>
          <w:p w:rsidR="008D5ADD" w:rsidRPr="008D5ADD" w:rsidRDefault="008D5ADD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1957" w:type="dxa"/>
            <w:vAlign w:val="center"/>
          </w:tcPr>
          <w:p w:rsidR="008D5ADD" w:rsidRPr="008D5ADD" w:rsidRDefault="008D5ADD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设计意图</w:t>
            </w:r>
          </w:p>
        </w:tc>
      </w:tr>
      <w:tr w:rsidR="008D5ADD" w:rsidRPr="008D5ADD" w:rsidTr="00AE5078">
        <w:trPr>
          <w:trHeight w:val="3211"/>
        </w:trPr>
        <w:tc>
          <w:tcPr>
            <w:tcW w:w="1208" w:type="dxa"/>
            <w:vAlign w:val="center"/>
          </w:tcPr>
          <w:p w:rsidR="008D5ADD" w:rsidRPr="008D5ADD" w:rsidRDefault="008D5ADD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环节一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（3min）</w:t>
            </w:r>
          </w:p>
          <w:p w:rsidR="008D5ADD" w:rsidRPr="008D5ADD" w:rsidRDefault="008D5ADD" w:rsidP="008D5ADD">
            <w:pPr>
              <w:tabs>
                <w:tab w:val="left" w:pos="1821"/>
              </w:tabs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创设情景</w:t>
            </w:r>
          </w:p>
          <w:p w:rsidR="008D5ADD" w:rsidRPr="008D5ADD" w:rsidRDefault="008D5ADD" w:rsidP="008D5ADD">
            <w:pPr>
              <w:tabs>
                <w:tab w:val="left" w:pos="1821"/>
              </w:tabs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引入新课</w:t>
            </w:r>
          </w:p>
        </w:tc>
        <w:tc>
          <w:tcPr>
            <w:tcW w:w="3182" w:type="dxa"/>
            <w:vAlign w:val="center"/>
          </w:tcPr>
          <w:p w:rsidR="008D5ADD" w:rsidRPr="008D5ADD" w:rsidRDefault="00F5588B" w:rsidP="008D5ADD">
            <w:pPr>
              <w:tabs>
                <w:tab w:val="left" w:pos="1821"/>
              </w:tabs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问：出门有没有照镜子的习惯？</w:t>
            </w:r>
          </w:p>
          <w:p w:rsidR="008D5ADD" w:rsidRPr="008D5ADD" w:rsidRDefault="008D5ADD" w:rsidP="00F5588B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展示一组生活中图片，</w:t>
            </w:r>
            <w:r w:rsidR="00F5588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梳妆镜、铜镜、平静的水面</w:t>
            </w: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等图片</w:t>
            </w:r>
            <w:r w:rsidR="00F5588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，</w:t>
            </w: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引入</w:t>
            </w:r>
            <w:r w:rsidR="00F5588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平面镜</w:t>
            </w: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2175" w:type="dxa"/>
            <w:vAlign w:val="center"/>
          </w:tcPr>
          <w:p w:rsidR="008D5ADD" w:rsidRPr="008D5ADD" w:rsidRDefault="008D5ADD" w:rsidP="008D5ADD">
            <w:pPr>
              <w:tabs>
                <w:tab w:val="left" w:pos="1821"/>
              </w:tabs>
              <w:ind w:firstLineChars="198" w:firstLine="47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在教师的引导下主动思考，积极回答问题。</w:t>
            </w:r>
            <w:r w:rsidR="00F5588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回忆生活中常见的平面镜。</w:t>
            </w:r>
          </w:p>
        </w:tc>
        <w:tc>
          <w:tcPr>
            <w:tcW w:w="1957" w:type="dxa"/>
            <w:vAlign w:val="center"/>
          </w:tcPr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激发学生兴趣，体现“从生活走向物理”的新课程理念。</w:t>
            </w: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D5ADD" w:rsidRPr="008D5ADD" w:rsidTr="00AE5078">
        <w:trPr>
          <w:trHeight w:val="3393"/>
        </w:trPr>
        <w:tc>
          <w:tcPr>
            <w:tcW w:w="1208" w:type="dxa"/>
            <w:vAlign w:val="center"/>
          </w:tcPr>
          <w:p w:rsidR="008D5ADD" w:rsidRPr="008D5ADD" w:rsidRDefault="008D5ADD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环节二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</w:t>
            </w:r>
            <w:r w:rsidR="005E241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</w:t>
            </w: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min）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5E2415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实验探究</w:t>
            </w:r>
          </w:p>
          <w:p w:rsidR="005E2415" w:rsidRDefault="005E2415" w:rsidP="005E2415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Pr="008D5ADD" w:rsidRDefault="005E2415" w:rsidP="005E2415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总结归纳</w:t>
            </w:r>
          </w:p>
          <w:p w:rsidR="005E2415" w:rsidRPr="008D5ADD" w:rsidRDefault="005E2415" w:rsidP="005E2415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Pr="008D5ADD" w:rsidRDefault="005E2415" w:rsidP="005E2415">
            <w:pPr>
              <w:tabs>
                <w:tab w:val="left" w:pos="1821"/>
              </w:tabs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Pr="008D5ADD" w:rsidRDefault="005E2415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8D5ADD" w:rsidRPr="008D5ADD" w:rsidRDefault="00F5588B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播放加菲猫“照镜子”的小视频。</w:t>
            </w:r>
          </w:p>
          <w:p w:rsidR="00F5588B" w:rsidRDefault="00F5588B" w:rsidP="00F5588B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1.提出问题</w:t>
            </w:r>
          </w:p>
          <w:p w:rsidR="008D5ADD" w:rsidRPr="008D5ADD" w:rsidRDefault="008D5ADD" w:rsidP="00F5588B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设问：</w:t>
            </w:r>
            <w:r w:rsidR="00F5588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平面镜成像有什么特点</w:t>
            </w: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？</w:t>
            </w:r>
          </w:p>
          <w:p w:rsidR="00F5588B" w:rsidRDefault="00F5588B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  <w:r w:rsidR="008D5ADD"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猜想假设</w:t>
            </w:r>
          </w:p>
          <w:p w:rsidR="008D5ADD" w:rsidRPr="008D5ADD" w:rsidRDefault="008D5ADD" w:rsidP="00F5588B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体验感受，提出猜想</w:t>
            </w:r>
            <w:r w:rsidR="00F5588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，</w:t>
            </w: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让学生</w:t>
            </w:r>
            <w:r w:rsidR="00F5588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拿出镜子，照镜子并且根据体验提出自己的猜想。</w:t>
            </w:r>
          </w:p>
          <w:p w:rsidR="002E44B7" w:rsidRDefault="00F5588B" w:rsidP="002E44B7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  <w:r w:rsidR="008D5ADD"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设计实验，制订计划</w:t>
            </w:r>
            <w:r w:rsidR="002E44B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（1）演示：拿出镜子，将点燃的蜡烛放到镜子前面。</w:t>
            </w:r>
          </w:p>
          <w:p w:rsidR="002E44B7" w:rsidRDefault="002E44B7" w:rsidP="002E44B7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2E44B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如何比较像与物的大小关系？</w:t>
            </w:r>
          </w:p>
          <w:p w:rsidR="002E44B7" w:rsidRDefault="002E44B7" w:rsidP="002E44B7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拿出两张纸，引导学生思考两张纸重合能够最快比较出两张纸的大小。用重合思想比较像与物的大小。但物体移动像也会移动，所以无法比较。</w:t>
            </w:r>
          </w:p>
          <w:p w:rsidR="002E44B7" w:rsidRDefault="002E44B7" w:rsidP="002E44B7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（2）演示：拿出玻璃板代替</w:t>
            </w:r>
            <w:r w:rsidR="005E241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平面镜放到蜡烛前面。</w:t>
            </w:r>
          </w:p>
          <w:p w:rsidR="005E2415" w:rsidRPr="008D5ADD" w:rsidRDefault="005E2415" w:rsidP="002E44B7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引导学生说出玻璃板的优点。展示实验所需的器材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以及其作用。</w:t>
            </w:r>
          </w:p>
          <w:p w:rsidR="008D5ADD" w:rsidRPr="008D5ADD" w:rsidRDefault="002E44B7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</w:t>
            </w:r>
            <w:r w:rsidR="008D5ADD"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.</w:t>
            </w:r>
            <w:r w:rsidR="005E241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进行实验，收集证据</w:t>
            </w:r>
          </w:p>
          <w:p w:rsidR="008D5ADD" w:rsidRDefault="005E2415" w:rsidP="005E2415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展示实验步骤，学生5-6人一组，进行实验。其中一组学生提供的实验器材为塑料小蜡烛。</w:t>
            </w:r>
          </w:p>
          <w:p w:rsidR="005E2415" w:rsidRDefault="005E2415" w:rsidP="005E2415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分析论证</w:t>
            </w:r>
          </w:p>
          <w:p w:rsidR="005E2415" w:rsidRDefault="005E2415" w:rsidP="005E2415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根据学生展示的实验处理的过程以及最后得到的实验数据进行分析，得到实验结论。</w:t>
            </w:r>
          </w:p>
          <w:p w:rsidR="005E2415" w:rsidRDefault="005E2415" w:rsidP="005E2415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6.评估及交流合作</w:t>
            </w:r>
          </w:p>
          <w:p w:rsidR="005E2415" w:rsidRPr="008D5ADD" w:rsidRDefault="005E2415" w:rsidP="005E2415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让学生交流实验中遇到的问题，全班各个组进行讨论。</w:t>
            </w:r>
          </w:p>
          <w:p w:rsidR="005E2415" w:rsidRPr="008D5ADD" w:rsidRDefault="005E2415" w:rsidP="005E2415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</w:tcPr>
          <w:p w:rsidR="008D5ADD" w:rsidRPr="008D5ADD" w:rsidRDefault="008D5ADD" w:rsidP="002E44B7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认真思考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F5588B" w:rsidRPr="008D5ADD" w:rsidRDefault="00F5588B" w:rsidP="00F5588B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回忆感受照镜子的时候物体和像的关系。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认真观察演示实验，积极思考</w:t>
            </w: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E44B7" w:rsidRDefault="002E44B7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E44B7" w:rsidRDefault="002E44B7" w:rsidP="002E44B7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E44B7" w:rsidRDefault="002E44B7" w:rsidP="002E44B7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2E44B7" w:rsidP="002E44B7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学生提出拿一根同样大小的蜡烛代替物体和像进行比较。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5E2415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Pr="008D5ADD" w:rsidRDefault="005E2415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学生分组，小组合作进行实验，观察实验现象，记录实验数据。</w:t>
            </w:r>
          </w:p>
        </w:tc>
        <w:tc>
          <w:tcPr>
            <w:tcW w:w="1957" w:type="dxa"/>
          </w:tcPr>
          <w:p w:rsidR="002E44B7" w:rsidRDefault="002E44B7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E44B7" w:rsidRDefault="002E44B7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2E44B7" w:rsidRDefault="002E44B7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暴露学生错误的前概念，制造认知冲突。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丰富学生直观感受，增加感官现象对大脑的刺激。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5E2415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5E241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采用任务驱动法，设定学生可以完成的任务，小组合作探究，培养学生的独立思考能力、自主探究能力。</w:t>
            </w:r>
          </w:p>
          <w:p w:rsidR="008D5ADD" w:rsidRPr="008D5ADD" w:rsidRDefault="008D5ADD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5E2415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Default="008D5ADD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培养学生分析实验现象和总结归纳能力 。</w:t>
            </w:r>
          </w:p>
          <w:p w:rsidR="005E2415" w:rsidRDefault="005E2415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8D5ADD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5E2415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5E2415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Default="005E2415" w:rsidP="005E2415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5E2415" w:rsidRPr="008D5ADD" w:rsidRDefault="005E2415" w:rsidP="005E2415">
            <w:pPr>
              <w:tabs>
                <w:tab w:val="left" w:pos="1821"/>
              </w:tabs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5E241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培养同学们的合作意识和质疑精神，提高科学探究能力。</w:t>
            </w:r>
          </w:p>
        </w:tc>
      </w:tr>
      <w:tr w:rsidR="008D5ADD" w:rsidRPr="008D5ADD" w:rsidTr="005E2415">
        <w:trPr>
          <w:trHeight w:val="1601"/>
        </w:trPr>
        <w:tc>
          <w:tcPr>
            <w:tcW w:w="1208" w:type="dxa"/>
          </w:tcPr>
          <w:p w:rsidR="008D5ADD" w:rsidRPr="008D5ADD" w:rsidRDefault="008D5ADD" w:rsidP="008D5ADD">
            <w:pPr>
              <w:tabs>
                <w:tab w:val="left" w:pos="1821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环节五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（2min）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课堂小结</w:t>
            </w:r>
          </w:p>
          <w:p w:rsidR="008D5ADD" w:rsidRPr="008D5ADD" w:rsidRDefault="005E2415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课堂检测</w:t>
            </w:r>
          </w:p>
        </w:tc>
        <w:tc>
          <w:tcPr>
            <w:tcW w:w="3182" w:type="dxa"/>
          </w:tcPr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回顾本节课所学的知识，</w:t>
            </w:r>
            <w:proofErr w:type="gramStart"/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强调重</w:t>
            </w:r>
            <w:proofErr w:type="gramEnd"/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难点，并</w:t>
            </w:r>
            <w:r w:rsidR="005E241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进行课堂检测。</w:t>
            </w: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</w:tcPr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跟随老师回顾本节课所学知识。</w:t>
            </w: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D5AD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根据记忆曲线，及时复习。</w:t>
            </w:r>
          </w:p>
          <w:p w:rsidR="008D5ADD" w:rsidRPr="008D5ADD" w:rsidRDefault="008D5ADD" w:rsidP="008D5ADD">
            <w:pPr>
              <w:tabs>
                <w:tab w:val="left" w:pos="1821"/>
              </w:tabs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8D5ADD" w:rsidRPr="008D5ADD" w:rsidRDefault="008D5ADD" w:rsidP="008D5ADD">
            <w:pPr>
              <w:tabs>
                <w:tab w:val="left" w:pos="1821"/>
              </w:tabs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8D5ADD" w:rsidRDefault="005E2415" w:rsidP="007F479D">
      <w:r>
        <w:rPr>
          <w:rFonts w:hint="eastAsia"/>
        </w:rPr>
        <w:t>七．板书设计</w:t>
      </w:r>
    </w:p>
    <w:p w:rsidR="005E2415" w:rsidRDefault="005E2415" w:rsidP="007F479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F07D0C" wp14:editId="23F9EA56">
                <wp:simplePos x="0" y="0"/>
                <wp:positionH relativeFrom="column">
                  <wp:posOffset>-219075</wp:posOffset>
                </wp:positionH>
                <wp:positionV relativeFrom="paragraph">
                  <wp:posOffset>19685</wp:posOffset>
                </wp:positionV>
                <wp:extent cx="6181725" cy="365760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3657600"/>
                          <a:chOff x="0" y="0"/>
                          <a:chExt cx="6181725" cy="365760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133350"/>
                            <a:ext cx="601027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415" w:rsidRPr="005E2415" w:rsidRDefault="005E2415" w:rsidP="005E2415">
                              <w:pPr>
                                <w:pStyle w:val="a4"/>
                                <w:spacing w:beforeAutospacing="0" w:afterAutospacing="0"/>
                                <w:jc w:val="center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5E241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44"/>
                                </w:rPr>
                                <w:t>3</w:t>
                              </w:r>
                              <w:r w:rsidR="008D5ADD" w:rsidRPr="005E241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44"/>
                                </w:rPr>
                                <w:t>.</w:t>
                              </w:r>
                              <w:r w:rsidRPr="005E241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44"/>
                                </w:rPr>
                                <w:t>4</w:t>
                              </w:r>
                              <w:r w:rsidR="008D5ADD" w:rsidRPr="005E241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5E241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44"/>
                                </w:rPr>
                                <w:t>平面镜成像</w:t>
                              </w:r>
                            </w:p>
                            <w:p w:rsidR="008D5ADD" w:rsidRPr="005E2415" w:rsidRDefault="008D5ADD" w:rsidP="005E2415">
                              <w:pPr>
                                <w:pStyle w:val="a4"/>
                                <w:spacing w:beforeAutospacing="0" w:afterAutospacing="0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5E2415"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一、</w:t>
                              </w:r>
                              <w:r w:rsidR="005E2415" w:rsidRPr="005E2415"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平面镜</w:t>
                              </w:r>
                            </w:p>
                            <w:p w:rsidR="008D5ADD" w:rsidRPr="005E2415" w:rsidRDefault="008D5ADD" w:rsidP="005E2415">
                              <w:pPr>
                                <w:pStyle w:val="a4"/>
                                <w:spacing w:beforeAutospacing="0" w:afterAutospacing="0" w:line="403" w:lineRule="auto"/>
                                <w:jc w:val="both"/>
                                <w:textAlignment w:val="baseline"/>
                                <w:rPr>
                                  <w:rFonts w:ascii="微软雅黑" w:eastAsia="微软雅黑" w:hAnsi="微软雅黑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</w:pPr>
                              <w:r w:rsidRPr="005E2415"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二、</w:t>
                              </w:r>
                              <w:r w:rsidR="005E2415" w:rsidRPr="005E2415"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平面成像的特点</w:t>
                              </w:r>
                            </w:p>
                            <w:p w:rsidR="005E2415" w:rsidRPr="005E2415" w:rsidRDefault="005E2415" w:rsidP="005E2415">
                              <w:pPr>
                                <w:pStyle w:val="a4"/>
                                <w:spacing w:beforeAutospacing="0" w:afterAutospacing="0" w:line="403" w:lineRule="auto"/>
                                <w:jc w:val="both"/>
                                <w:textAlignment w:val="baseline"/>
                                <w:rPr>
                                  <w:rFonts w:ascii="微软雅黑" w:eastAsia="微软雅黑" w:hAnsi="微软雅黑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</w:pPr>
                              <w:r w:rsidRPr="005E2415"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1.像和物体大小相等</w:t>
                              </w:r>
                            </w:p>
                            <w:p w:rsidR="005E2415" w:rsidRPr="005E2415" w:rsidRDefault="005E2415" w:rsidP="005E2415">
                              <w:pPr>
                                <w:pStyle w:val="a4"/>
                                <w:spacing w:beforeAutospacing="0" w:afterAutospacing="0" w:line="403" w:lineRule="auto"/>
                                <w:jc w:val="both"/>
                                <w:textAlignment w:val="baseline"/>
                                <w:rPr>
                                  <w:rFonts w:ascii="微软雅黑" w:eastAsia="微软雅黑" w:hAnsi="微软雅黑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</w:pPr>
                              <w:r w:rsidRPr="005E2415"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2.像到平面镜的距离等于物到平面镜的距离</w:t>
                              </w:r>
                            </w:p>
                            <w:p w:rsidR="005E2415" w:rsidRDefault="005E2415" w:rsidP="005E2415">
                              <w:pPr>
                                <w:pStyle w:val="a4"/>
                                <w:spacing w:beforeAutospacing="0" w:afterAutospacing="0" w:line="403" w:lineRule="auto"/>
                                <w:jc w:val="both"/>
                                <w:textAlignment w:val="baseline"/>
                                <w:rPr>
                                  <w:rFonts w:ascii="微软雅黑" w:eastAsia="微软雅黑" w:hAnsi="微软雅黑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</w:pPr>
                              <w:r w:rsidRPr="005E2415"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3.平面镜成虚像</w:t>
                              </w:r>
                            </w:p>
                            <w:p w:rsidR="005E2415" w:rsidRPr="005E2415" w:rsidRDefault="005E2415" w:rsidP="005E2415">
                              <w:pPr>
                                <w:pStyle w:val="a4"/>
                                <w:spacing w:beforeAutospacing="0" w:afterAutospacing="0" w:line="403" w:lineRule="auto"/>
                                <w:jc w:val="both"/>
                                <w:textAlignment w:val="baseline"/>
                                <w:rPr>
                                  <w:rFonts w:ascii="微软雅黑" w:eastAsia="微软雅黑" w:hAnsi="微软雅黑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4.像和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物的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8"/>
                                  <w:szCs w:val="40"/>
                                </w:rPr>
                                <w:t>连线和平面镜垂直</w:t>
                              </w:r>
                            </w:p>
                            <w:p w:rsidR="005E2415" w:rsidRPr="00522A47" w:rsidRDefault="005E2415" w:rsidP="005E2415">
                              <w:pPr>
                                <w:pStyle w:val="a4"/>
                                <w:spacing w:beforeAutospacing="0" w:afterAutospacing="0" w:line="403" w:lineRule="auto"/>
                                <w:jc w:val="both"/>
                                <w:textAlignment w:val="baseline"/>
                                <w:rPr>
                                  <w:sz w:val="22"/>
                                </w:rPr>
                              </w:pPr>
                            </w:p>
                            <w:p w:rsidR="008D5ADD" w:rsidRDefault="008D5ADD" w:rsidP="00522A47">
                              <w:pPr>
                                <w:pStyle w:val="a4"/>
                                <w:spacing w:beforeAutospacing="0" w:afterAutospacing="0"/>
                                <w:ind w:firstLineChars="100" w:firstLine="360"/>
                                <w:textAlignment w:val="baseline"/>
                              </w:pPr>
                              <w:r w:rsidRPr="00522A47"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  <w:r w:rsidRPr="00522A47"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-17.25pt;margin-top:1.55pt;width:486.75pt;height:4in;z-index:251661312" coordsize="61817,365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60960;height:36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3knm9AAAA2gAAAA8AAABkcnMvZG93bnJldi54bWxEj8sKwjAQRfeC/xBGcKepD0SqUUQQBLvx&#10;geuhGdtiMylNtNWvN4Lg8nIfh7tct6YUT6pdYVnBaBiBIE6tLjhTcDnvBnMQziNrLC2Tghc5WK+6&#10;nSXG2jZ8pOfJZyKMsItRQe59FUvp0pwMuqGtiIN3s7VBH2SdSV1jE8ZNKcdRNJMGCw6EHCva5pTe&#10;Tw8TIDt8oL745pC+k2uZsJnaZKxUv9duFiA8tf4f/rX3WsEEvlfCDZCr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neSeb0AAADaAAAADwAAAAAAAAAAAAAAAACfAgAAZHJz&#10;L2Rvd25yZXYueG1sUEsFBgAAAAAEAAQA9wAAAIkD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5" o:spid="_x0000_s1028" type="#_x0000_t202" style="position:absolute;left:1714;top:1333;width:60103;height:3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5E2415" w:rsidRPr="005E2415" w:rsidRDefault="005E2415" w:rsidP="005E2415">
                        <w:pPr>
                          <w:pStyle w:val="a4"/>
                          <w:spacing w:beforeAutospacing="0" w:afterAutospacing="0"/>
                          <w:jc w:val="center"/>
                          <w:textAlignment w:val="baseline"/>
                          <w:rPr>
                            <w:rFonts w:hint="eastAsia"/>
                            <w:sz w:val="21"/>
                          </w:rPr>
                        </w:pPr>
                        <w:r w:rsidRPr="005E241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44"/>
                          </w:rPr>
                          <w:t>3</w:t>
                        </w:r>
                        <w:r w:rsidR="008D5ADD" w:rsidRPr="005E241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44"/>
                          </w:rPr>
                          <w:t>.</w:t>
                        </w:r>
                        <w:r w:rsidRPr="005E241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44"/>
                          </w:rPr>
                          <w:t>4</w:t>
                        </w:r>
                        <w:r w:rsidR="008D5ADD" w:rsidRPr="005E241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44"/>
                          </w:rPr>
                          <w:t xml:space="preserve"> </w:t>
                        </w:r>
                        <w:r w:rsidRPr="005E241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/>
                            <w:kern w:val="24"/>
                            <w:sz w:val="36"/>
                            <w:szCs w:val="44"/>
                          </w:rPr>
                          <w:t>平面镜成像</w:t>
                        </w:r>
                      </w:p>
                      <w:p w:rsidR="008D5ADD" w:rsidRPr="005E2415" w:rsidRDefault="008D5ADD" w:rsidP="005E2415">
                        <w:pPr>
                          <w:pStyle w:val="a4"/>
                          <w:spacing w:beforeAutospacing="0" w:afterAutospacing="0"/>
                          <w:textAlignment w:val="baseline"/>
                          <w:rPr>
                            <w:sz w:val="21"/>
                          </w:rPr>
                        </w:pPr>
                        <w:r w:rsidRPr="005E2415"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一、</w:t>
                        </w:r>
                        <w:r w:rsidR="005E2415" w:rsidRPr="005E2415"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平面镜</w:t>
                        </w:r>
                      </w:p>
                      <w:p w:rsidR="008D5ADD" w:rsidRPr="005E2415" w:rsidRDefault="008D5ADD" w:rsidP="005E2415">
                        <w:pPr>
                          <w:pStyle w:val="a4"/>
                          <w:spacing w:beforeAutospacing="0" w:afterAutospacing="0" w:line="403" w:lineRule="auto"/>
                          <w:jc w:val="both"/>
                          <w:textAlignment w:val="baseline"/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</w:pPr>
                        <w:r w:rsidRPr="005E2415"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二、</w:t>
                        </w:r>
                        <w:r w:rsidR="005E2415" w:rsidRPr="005E2415"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平面成像的特点</w:t>
                        </w:r>
                      </w:p>
                      <w:p w:rsidR="005E2415" w:rsidRPr="005E2415" w:rsidRDefault="005E2415" w:rsidP="005E2415">
                        <w:pPr>
                          <w:pStyle w:val="a4"/>
                          <w:spacing w:beforeAutospacing="0" w:afterAutospacing="0" w:line="403" w:lineRule="auto"/>
                          <w:jc w:val="both"/>
                          <w:textAlignment w:val="baseline"/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</w:pPr>
                        <w:r w:rsidRPr="005E2415"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1.像和物体大小相等</w:t>
                        </w:r>
                      </w:p>
                      <w:p w:rsidR="005E2415" w:rsidRPr="005E2415" w:rsidRDefault="005E2415" w:rsidP="005E2415">
                        <w:pPr>
                          <w:pStyle w:val="a4"/>
                          <w:spacing w:beforeAutospacing="0" w:afterAutospacing="0" w:line="403" w:lineRule="auto"/>
                          <w:jc w:val="both"/>
                          <w:textAlignment w:val="baseline"/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</w:pPr>
                        <w:r w:rsidRPr="005E2415"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2.像到平面镜的距离等于物到平面镜的距离</w:t>
                        </w:r>
                      </w:p>
                      <w:p w:rsidR="005E2415" w:rsidRDefault="005E2415" w:rsidP="005E2415">
                        <w:pPr>
                          <w:pStyle w:val="a4"/>
                          <w:spacing w:beforeAutospacing="0" w:afterAutospacing="0" w:line="403" w:lineRule="auto"/>
                          <w:jc w:val="both"/>
                          <w:textAlignment w:val="baseline"/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</w:pPr>
                        <w:r w:rsidRPr="005E2415"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3.平面镜成虚像</w:t>
                        </w:r>
                      </w:p>
                      <w:p w:rsidR="005E2415" w:rsidRPr="005E2415" w:rsidRDefault="005E2415" w:rsidP="005E2415">
                        <w:pPr>
                          <w:pStyle w:val="a4"/>
                          <w:spacing w:beforeAutospacing="0" w:afterAutospacing="0" w:line="403" w:lineRule="auto"/>
                          <w:jc w:val="both"/>
                          <w:textAlignment w:val="baseline"/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4.像和</w:t>
                        </w: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物的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8"/>
                            <w:szCs w:val="40"/>
                          </w:rPr>
                          <w:t>连线和平面镜垂直</w:t>
                        </w:r>
                      </w:p>
                      <w:p w:rsidR="005E2415" w:rsidRPr="00522A47" w:rsidRDefault="005E2415" w:rsidP="005E2415">
                        <w:pPr>
                          <w:pStyle w:val="a4"/>
                          <w:spacing w:beforeAutospacing="0" w:afterAutospacing="0" w:line="403" w:lineRule="auto"/>
                          <w:jc w:val="both"/>
                          <w:textAlignment w:val="baseline"/>
                          <w:rPr>
                            <w:sz w:val="22"/>
                          </w:rPr>
                        </w:pPr>
                      </w:p>
                      <w:p w:rsidR="008D5ADD" w:rsidRDefault="008D5ADD" w:rsidP="00522A47">
                        <w:pPr>
                          <w:pStyle w:val="a4"/>
                          <w:spacing w:beforeAutospacing="0" w:afterAutospacing="0"/>
                          <w:ind w:firstLineChars="100" w:firstLine="360"/>
                          <w:textAlignment w:val="baseline"/>
                        </w:pPr>
                        <w:r w:rsidRPr="00522A47"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36"/>
                            <w:szCs w:val="40"/>
                          </w:rPr>
                          <w:t xml:space="preserve"> </w:t>
                        </w:r>
                        <w:r w:rsidRPr="00522A47"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/>
    <w:p w:rsidR="005E2415" w:rsidRDefault="005E2415" w:rsidP="007F479D">
      <w:r>
        <w:rPr>
          <w:rFonts w:hint="eastAsia"/>
        </w:rPr>
        <w:t>八．教学反思</w:t>
      </w:r>
    </w:p>
    <w:p w:rsidR="005E2415" w:rsidRDefault="00040514" w:rsidP="007F479D">
      <w:r>
        <w:rPr>
          <w:rFonts w:hint="eastAsia"/>
        </w:rPr>
        <w:t>本节课主要以探究为主，让学生在小组合作探究的过程中认识平面镜成像的特点，重点是在</w:t>
      </w:r>
      <w:r>
        <w:rPr>
          <w:rFonts w:hint="eastAsia"/>
        </w:rPr>
        <w:lastRenderedPageBreak/>
        <w:t>探究的过程中知道如何处理设计实验中遇到的问题。整个实验的引导中还是有所欠缺，而且点燃的小蜡烛移动的过程中较为危险，也是需要解决问题，可以将蜡烛下面安装底座等。</w:t>
      </w:r>
      <w:bookmarkStart w:id="0" w:name="_GoBack"/>
      <w:bookmarkEnd w:id="0"/>
    </w:p>
    <w:p w:rsidR="005E2415" w:rsidRDefault="005E2415" w:rsidP="007F479D"/>
    <w:p w:rsidR="005E2415" w:rsidRPr="008D5ADD" w:rsidRDefault="005E2415" w:rsidP="007F479D"/>
    <w:sectPr w:rsidR="005E2415" w:rsidRPr="008D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2E"/>
    <w:rsid w:val="00040514"/>
    <w:rsid w:val="001E542E"/>
    <w:rsid w:val="002E44B7"/>
    <w:rsid w:val="005A47C7"/>
    <w:rsid w:val="005E2415"/>
    <w:rsid w:val="00612566"/>
    <w:rsid w:val="006D28F5"/>
    <w:rsid w:val="007F479D"/>
    <w:rsid w:val="00803C2E"/>
    <w:rsid w:val="00817223"/>
    <w:rsid w:val="008D5ADD"/>
    <w:rsid w:val="00BC46F5"/>
    <w:rsid w:val="00D41676"/>
    <w:rsid w:val="00E4733E"/>
    <w:rsid w:val="00F061DE"/>
    <w:rsid w:val="00F5588B"/>
    <w:rsid w:val="00FB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A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ADD"/>
    <w:rPr>
      <w:sz w:val="18"/>
      <w:szCs w:val="18"/>
    </w:rPr>
  </w:style>
  <w:style w:type="paragraph" w:styleId="a4">
    <w:name w:val="Normal (Web)"/>
    <w:basedOn w:val="a"/>
    <w:uiPriority w:val="99"/>
    <w:rsid w:val="008D5A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A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ADD"/>
    <w:rPr>
      <w:sz w:val="18"/>
      <w:szCs w:val="18"/>
    </w:rPr>
  </w:style>
  <w:style w:type="paragraph" w:styleId="a4">
    <w:name w:val="Normal (Web)"/>
    <w:basedOn w:val="a"/>
    <w:uiPriority w:val="99"/>
    <w:rsid w:val="008D5A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董星辉</dc:creator>
  <cp:keywords/>
  <dc:description/>
  <cp:lastModifiedBy>董星辉</cp:lastModifiedBy>
  <cp:revision>4</cp:revision>
  <dcterms:created xsi:type="dcterms:W3CDTF">2019-10-27T10:24:00Z</dcterms:created>
  <dcterms:modified xsi:type="dcterms:W3CDTF">2019-11-04T13:42:00Z</dcterms:modified>
</cp:coreProperties>
</file>