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434E" w14:textId="77777777" w:rsidR="00B30A4B" w:rsidRPr="00125BB6" w:rsidRDefault="00010150">
      <w:pPr>
        <w:rPr>
          <w:rFonts w:asciiTheme="minorEastAsia" w:hAnsiTheme="minorEastAsia"/>
          <w:sz w:val="28"/>
          <w:szCs w:val="24"/>
        </w:rPr>
      </w:pPr>
      <w:bookmarkStart w:id="0" w:name="_GoBack"/>
      <w:bookmarkEnd w:id="0"/>
      <w:r w:rsidRPr="00125BB6">
        <w:rPr>
          <w:rFonts w:asciiTheme="minorEastAsia" w:hAnsiTheme="minorEastAsia" w:hint="eastAsia"/>
          <w:sz w:val="28"/>
          <w:szCs w:val="24"/>
        </w:rPr>
        <w:t>尊敬的各位领导，各位同事，各位同仁：</w:t>
      </w:r>
    </w:p>
    <w:p w14:paraId="5980007E" w14:textId="77777777" w:rsidR="00B30A4B" w:rsidRPr="00125BB6" w:rsidRDefault="00010150">
      <w:pPr>
        <w:rPr>
          <w:rFonts w:asciiTheme="minorEastAsia" w:hAnsiTheme="minorEastAsia"/>
          <w:sz w:val="28"/>
          <w:szCs w:val="24"/>
        </w:rPr>
      </w:pPr>
      <w:r w:rsidRPr="00125BB6">
        <w:rPr>
          <w:rFonts w:asciiTheme="minorEastAsia" w:hAnsiTheme="minorEastAsia" w:hint="eastAsia"/>
          <w:sz w:val="28"/>
          <w:szCs w:val="24"/>
        </w:rPr>
        <w:t xml:space="preserve">     大家下午好！我是外国语学校</w:t>
      </w:r>
      <w:r w:rsidR="00966B76" w:rsidRPr="00125BB6">
        <w:rPr>
          <w:rFonts w:asciiTheme="minorEastAsia" w:hAnsiTheme="minorEastAsia" w:hint="eastAsia"/>
          <w:sz w:val="28"/>
          <w:szCs w:val="24"/>
        </w:rPr>
        <w:t>的</w:t>
      </w:r>
      <w:r w:rsidR="00510A11" w:rsidRPr="00125BB6">
        <w:rPr>
          <w:rFonts w:asciiTheme="minorEastAsia" w:hAnsiTheme="minorEastAsia" w:hint="eastAsia"/>
          <w:sz w:val="28"/>
          <w:szCs w:val="24"/>
        </w:rPr>
        <w:t>朱玲玲。感谢学校给我这次发言的机会。</w:t>
      </w:r>
      <w:r w:rsidRPr="00125BB6">
        <w:rPr>
          <w:rFonts w:asciiTheme="minorEastAsia" w:hAnsiTheme="minorEastAsia" w:hint="eastAsia"/>
          <w:sz w:val="28"/>
          <w:szCs w:val="24"/>
        </w:rPr>
        <w:t>在座的各位班主任都有丰富的带班经验，独特的带班</w:t>
      </w:r>
      <w:r w:rsidR="007E02C3" w:rsidRPr="00125BB6">
        <w:rPr>
          <w:rFonts w:asciiTheme="minorEastAsia" w:hAnsiTheme="minorEastAsia" w:hint="eastAsia"/>
          <w:sz w:val="28"/>
          <w:szCs w:val="24"/>
        </w:rPr>
        <w:t>风格。我作为第一个发言，也是抛砖引玉，讲的欠妥之处，还望大家原谅</w:t>
      </w:r>
      <w:r w:rsidRPr="00125BB6">
        <w:rPr>
          <w:rFonts w:asciiTheme="minorEastAsia" w:hAnsiTheme="minorEastAsia" w:hint="eastAsia"/>
          <w:sz w:val="28"/>
          <w:szCs w:val="24"/>
        </w:rPr>
        <w:t>。</w:t>
      </w:r>
      <w:r w:rsidR="00510A11" w:rsidRPr="00125BB6">
        <w:rPr>
          <w:rFonts w:asciiTheme="minorEastAsia" w:hAnsiTheme="minorEastAsia" w:hint="eastAsia"/>
          <w:sz w:val="28"/>
          <w:szCs w:val="24"/>
        </w:rPr>
        <w:t>先请大家看第一张PPT。</w:t>
      </w:r>
    </w:p>
    <w:p w14:paraId="1E9FD6F7" w14:textId="77777777" w:rsidR="00B30A4B" w:rsidRPr="00125BB6" w:rsidRDefault="00510A11">
      <w:pPr>
        <w:ind w:firstLine="560"/>
        <w:rPr>
          <w:rFonts w:asciiTheme="minorEastAsia" w:hAnsiTheme="minorEastAsia"/>
          <w:sz w:val="28"/>
          <w:szCs w:val="24"/>
        </w:rPr>
      </w:pPr>
      <w:r w:rsidRPr="00125BB6">
        <w:rPr>
          <w:rFonts w:asciiTheme="minorEastAsia" w:hAnsiTheme="minorEastAsia" w:hint="eastAsia"/>
          <w:sz w:val="28"/>
          <w:szCs w:val="24"/>
        </w:rPr>
        <w:t>蚂蚁精神</w:t>
      </w:r>
      <w:r w:rsidR="00010150" w:rsidRPr="00125BB6">
        <w:rPr>
          <w:rFonts w:asciiTheme="minorEastAsia" w:hAnsiTheme="minorEastAsia" w:hint="eastAsia"/>
          <w:sz w:val="28"/>
          <w:szCs w:val="24"/>
        </w:rPr>
        <w:t>：在非洲草原上,如果见到羚羊在跑，那一定是狮子来了；如果见到狮子在躲避，那就是象群在发怒；如果见到成千上万的狮子和大象在集体逃命，那是蚂蚁军团来了。</w:t>
      </w:r>
    </w:p>
    <w:p w14:paraId="75067880" w14:textId="77777777" w:rsidR="00BD0498" w:rsidRPr="00125BB6" w:rsidRDefault="00BD0498">
      <w:pPr>
        <w:rPr>
          <w:rFonts w:ascii="宋体" w:hAnsi="宋体" w:cs="宋体"/>
          <w:sz w:val="28"/>
          <w:szCs w:val="24"/>
        </w:rPr>
      </w:pPr>
      <w:r w:rsidRPr="00125BB6">
        <w:rPr>
          <w:rFonts w:ascii="宋体" w:hAnsi="宋体" w:cs="宋体" w:hint="eastAsia"/>
          <w:sz w:val="28"/>
          <w:szCs w:val="24"/>
        </w:rPr>
        <w:t xml:space="preserve">    </w:t>
      </w:r>
      <w:r w:rsidR="007315ED" w:rsidRPr="00125BB6">
        <w:rPr>
          <w:rFonts w:ascii="宋体" w:hAnsi="宋体" w:cs="宋体" w:hint="eastAsia"/>
          <w:sz w:val="28"/>
          <w:szCs w:val="24"/>
        </w:rPr>
        <w:t xml:space="preserve"> </w:t>
      </w:r>
      <w:r w:rsidR="00294604" w:rsidRPr="00125BB6">
        <w:rPr>
          <w:rFonts w:ascii="宋体" w:hAnsi="宋体" w:cs="宋体" w:hint="eastAsia"/>
          <w:sz w:val="28"/>
          <w:szCs w:val="24"/>
        </w:rPr>
        <w:t>不知道蚂蚁精神会让在座各位有何感想，它</w:t>
      </w:r>
      <w:r w:rsidR="00510A11" w:rsidRPr="00125BB6">
        <w:rPr>
          <w:rFonts w:ascii="宋体" w:hAnsi="宋体" w:cs="宋体" w:hint="eastAsia"/>
          <w:sz w:val="28"/>
          <w:szCs w:val="24"/>
        </w:rPr>
        <w:t>给我的启发就是：</w:t>
      </w:r>
      <w:r w:rsidR="00294604" w:rsidRPr="00125BB6">
        <w:rPr>
          <w:rFonts w:ascii="宋体" w:hAnsi="宋体" w:cs="宋体" w:hint="eastAsia"/>
          <w:sz w:val="28"/>
          <w:szCs w:val="24"/>
        </w:rPr>
        <w:t>团结就是力量！因此，我的带班理念就是：我要把我班上的学生，教师，家长团结起来，心往一处想，劲往一处使，团结一心，共铸辉煌。</w:t>
      </w:r>
      <w:r w:rsidR="00EC720F" w:rsidRPr="00125BB6">
        <w:rPr>
          <w:rFonts w:ascii="宋体" w:hAnsi="宋体" w:cs="宋体" w:hint="eastAsia"/>
          <w:sz w:val="28"/>
          <w:szCs w:val="24"/>
        </w:rPr>
        <w:t>因此我今天演讲的主题就是团结就是力量之三位一体，</w:t>
      </w:r>
      <w:r w:rsidR="00510A11" w:rsidRPr="00125BB6">
        <w:rPr>
          <w:rFonts w:ascii="宋体" w:hAnsi="宋体" w:cs="宋体" w:hint="eastAsia"/>
          <w:sz w:val="28"/>
          <w:szCs w:val="24"/>
        </w:rPr>
        <w:t>具体分三个方面：生生一体 师师一体 家校一体</w:t>
      </w:r>
    </w:p>
    <w:p w14:paraId="1449BE3D" w14:textId="77777777" w:rsidR="00B07D0F" w:rsidRPr="00125BB6" w:rsidRDefault="00510A11" w:rsidP="00125BB6">
      <w:pPr>
        <w:pStyle w:val="a3"/>
        <w:ind w:left="480" w:firstLineChars="0" w:firstLine="0"/>
        <w:rPr>
          <w:rFonts w:ascii="宋体" w:hAnsi="宋体" w:cs="宋体"/>
          <w:sz w:val="28"/>
          <w:szCs w:val="24"/>
        </w:rPr>
      </w:pPr>
      <w:r w:rsidRPr="00125BB6">
        <w:rPr>
          <w:rFonts w:ascii="宋体" w:hAnsi="宋体" w:cs="宋体" w:hint="eastAsia"/>
          <w:b/>
          <w:color w:val="FF0000"/>
          <w:sz w:val="36"/>
          <w:szCs w:val="24"/>
        </w:rPr>
        <w:t>生生一体。</w:t>
      </w:r>
      <w:r w:rsidR="00BE2F3A" w:rsidRPr="00125BB6">
        <w:rPr>
          <w:rFonts w:ascii="宋体" w:hAnsi="宋体" w:cs="宋体" w:hint="eastAsia"/>
          <w:sz w:val="28"/>
          <w:szCs w:val="24"/>
        </w:rPr>
        <w:t>如果一个班级有很强的凝聚力，人人都班级着想，事事都以班级大局为重，那么这个班级一定是个很有力量的班集体，为了增强</w:t>
      </w:r>
      <w:r w:rsidR="007947E0" w:rsidRPr="00125BB6">
        <w:rPr>
          <w:rFonts w:ascii="宋体" w:hAnsi="宋体" w:cs="宋体" w:hint="eastAsia"/>
          <w:sz w:val="28"/>
          <w:szCs w:val="24"/>
        </w:rPr>
        <w:t>我班上的凝聚力，我着力做了以下工作：</w:t>
      </w:r>
    </w:p>
    <w:p w14:paraId="6C13E7D3" w14:textId="77777777" w:rsidR="007315ED" w:rsidRPr="00125BB6" w:rsidRDefault="00E77E79" w:rsidP="00C44184">
      <w:pPr>
        <w:pStyle w:val="a3"/>
        <w:numPr>
          <w:ilvl w:val="0"/>
          <w:numId w:val="1"/>
        </w:numPr>
        <w:ind w:firstLineChars="0"/>
        <w:rPr>
          <w:rFonts w:ascii="宋体" w:hAnsi="宋体" w:cs="宋体"/>
          <w:sz w:val="28"/>
          <w:szCs w:val="24"/>
        </w:rPr>
      </w:pPr>
      <w:r w:rsidRPr="00125BB6">
        <w:rPr>
          <w:rFonts w:ascii="宋体" w:hAnsi="宋体" w:cs="宋体" w:hint="eastAsia"/>
          <w:sz w:val="28"/>
          <w:szCs w:val="24"/>
        </w:rPr>
        <w:t>设置班级文化。我班上的班级格言是 WE ARE FAMILY</w:t>
      </w:r>
      <w:r w:rsidR="00D95CDC" w:rsidRPr="00125BB6">
        <w:rPr>
          <w:rFonts w:ascii="宋体" w:hAnsi="宋体" w:cs="宋体" w:hint="eastAsia"/>
          <w:sz w:val="28"/>
          <w:szCs w:val="24"/>
        </w:rPr>
        <w:t>，班级</w:t>
      </w:r>
      <w:r w:rsidRPr="00125BB6">
        <w:rPr>
          <w:rFonts w:ascii="宋体" w:hAnsi="宋体" w:cs="宋体" w:hint="eastAsia"/>
          <w:sz w:val="28"/>
          <w:szCs w:val="24"/>
        </w:rPr>
        <w:t>文化墙是用所有孩子的相片组成的一个心形和一个家字。</w:t>
      </w:r>
      <w:r w:rsidR="00BE2F3A" w:rsidRPr="00125BB6">
        <w:rPr>
          <w:rFonts w:ascii="宋体" w:hAnsi="宋体" w:cs="宋体" w:hint="eastAsia"/>
          <w:sz w:val="28"/>
          <w:szCs w:val="24"/>
        </w:rPr>
        <w:t>一切的一切都是时刻在提醒孩子们</w:t>
      </w:r>
      <w:r w:rsidR="005D4FBE" w:rsidRPr="00125BB6">
        <w:rPr>
          <w:rFonts w:ascii="宋体" w:hAnsi="宋体" w:cs="宋体" w:hint="eastAsia"/>
          <w:sz w:val="28"/>
          <w:szCs w:val="24"/>
        </w:rPr>
        <w:t>，在一个集体当中，一个人优秀不是真正优秀，大家优秀才是</w:t>
      </w:r>
      <w:r w:rsidR="00BE2F3A" w:rsidRPr="00125BB6">
        <w:rPr>
          <w:rFonts w:ascii="宋体" w:hAnsi="宋体" w:cs="宋体" w:hint="eastAsia"/>
          <w:sz w:val="28"/>
          <w:szCs w:val="24"/>
        </w:rPr>
        <w:t>真正的</w:t>
      </w:r>
      <w:r w:rsidR="005D4FBE" w:rsidRPr="00125BB6">
        <w:rPr>
          <w:rFonts w:ascii="宋体" w:hAnsi="宋体" w:cs="宋体" w:hint="eastAsia"/>
          <w:sz w:val="28"/>
          <w:szCs w:val="24"/>
        </w:rPr>
        <w:t>优秀。</w:t>
      </w:r>
    </w:p>
    <w:p w14:paraId="52B1764C" w14:textId="77777777" w:rsidR="007315ED" w:rsidRPr="00125BB6" w:rsidRDefault="007315ED">
      <w:pPr>
        <w:rPr>
          <w:rFonts w:ascii="宋体" w:hAnsi="宋体" w:cs="宋体"/>
          <w:sz w:val="28"/>
          <w:szCs w:val="24"/>
        </w:rPr>
      </w:pPr>
      <w:r w:rsidRPr="00125BB6">
        <w:rPr>
          <w:rFonts w:ascii="宋体" w:hAnsi="宋体" w:cs="宋体" w:hint="eastAsia"/>
          <w:sz w:val="28"/>
          <w:szCs w:val="24"/>
        </w:rPr>
        <w:t>二．</w:t>
      </w:r>
      <w:r w:rsidR="00017C3C" w:rsidRPr="00125BB6">
        <w:rPr>
          <w:rFonts w:ascii="宋体" w:hAnsi="宋体" w:cs="宋体" w:hint="eastAsia"/>
          <w:sz w:val="28"/>
          <w:szCs w:val="24"/>
        </w:rPr>
        <w:t>设置班干部</w:t>
      </w:r>
      <w:r w:rsidRPr="00125BB6">
        <w:rPr>
          <w:rFonts w:ascii="宋体" w:hAnsi="宋体" w:cs="宋体" w:hint="eastAsia"/>
          <w:sz w:val="28"/>
          <w:szCs w:val="24"/>
        </w:rPr>
        <w:t>。</w:t>
      </w:r>
      <w:r w:rsidR="006C480F" w:rsidRPr="00125BB6">
        <w:rPr>
          <w:rFonts w:ascii="宋体" w:hAnsi="宋体" w:cs="宋体" w:hint="eastAsia"/>
          <w:sz w:val="28"/>
          <w:szCs w:val="24"/>
        </w:rPr>
        <w:t>班级就像一个大家庭，每个学生都是其中的一分子。</w:t>
      </w:r>
      <w:r w:rsidR="00651FD2" w:rsidRPr="00125BB6">
        <w:rPr>
          <w:rFonts w:ascii="宋体" w:hAnsi="宋体" w:cs="宋体" w:hint="eastAsia"/>
          <w:sz w:val="28"/>
          <w:szCs w:val="24"/>
        </w:rPr>
        <w:t>为了激发孩子们的责任心和集体意识，我取消了传统意义上的班干部</w:t>
      </w:r>
      <w:r w:rsidR="00651FD2" w:rsidRPr="00125BB6">
        <w:rPr>
          <w:rFonts w:ascii="宋体" w:hAnsi="宋体" w:cs="宋体" w:hint="eastAsia"/>
          <w:sz w:val="28"/>
          <w:szCs w:val="24"/>
        </w:rPr>
        <w:lastRenderedPageBreak/>
        <w:t>模式，实施“人人有岗位，你管我管大家管”的管理模式，所以人人都是班干部，</w:t>
      </w:r>
      <w:r w:rsidR="00300EFF" w:rsidRPr="00125BB6">
        <w:rPr>
          <w:rFonts w:ascii="宋体" w:hAnsi="宋体" w:cs="宋体" w:hint="eastAsia"/>
          <w:sz w:val="28"/>
          <w:szCs w:val="24"/>
        </w:rPr>
        <w:t>教室里关门关灯关窗关空</w:t>
      </w:r>
      <w:r w:rsidR="00D95CDC" w:rsidRPr="00125BB6">
        <w:rPr>
          <w:rFonts w:ascii="宋体" w:hAnsi="宋体" w:cs="宋体" w:hint="eastAsia"/>
          <w:sz w:val="28"/>
          <w:szCs w:val="24"/>
        </w:rPr>
        <w:t>调有专人，管理图书角的有专人，管理中午午托有专人，</w:t>
      </w:r>
      <w:r w:rsidR="00300EFF" w:rsidRPr="00125BB6">
        <w:rPr>
          <w:rFonts w:ascii="宋体" w:hAnsi="宋体" w:cs="宋体" w:hint="eastAsia"/>
          <w:sz w:val="28"/>
          <w:szCs w:val="24"/>
        </w:rPr>
        <w:t>去文印室打印材料也有专人，每个人都有非常响亮的</w:t>
      </w:r>
      <w:r w:rsidR="00D95CDC" w:rsidRPr="00125BB6">
        <w:rPr>
          <w:rFonts w:ascii="宋体" w:hAnsi="宋体" w:cs="宋体" w:hint="eastAsia"/>
          <w:sz w:val="28"/>
          <w:szCs w:val="24"/>
        </w:rPr>
        <w:t>职务名称</w:t>
      </w:r>
      <w:r w:rsidR="00300EFF" w:rsidRPr="00125BB6">
        <w:rPr>
          <w:rFonts w:ascii="宋体" w:hAnsi="宋体" w:cs="宋体" w:hint="eastAsia"/>
          <w:sz w:val="28"/>
          <w:szCs w:val="24"/>
        </w:rPr>
        <w:t>，</w:t>
      </w:r>
      <w:r w:rsidR="00D95CDC" w:rsidRPr="00125BB6">
        <w:rPr>
          <w:rFonts w:ascii="宋体" w:hAnsi="宋体" w:cs="宋体" w:hint="eastAsia"/>
          <w:sz w:val="28"/>
          <w:szCs w:val="24"/>
        </w:rPr>
        <w:t>如</w:t>
      </w:r>
      <w:r w:rsidR="00300EFF" w:rsidRPr="00125BB6">
        <w:rPr>
          <w:rFonts w:ascii="宋体" w:hAnsi="宋体" w:cs="宋体" w:hint="eastAsia"/>
          <w:sz w:val="28"/>
          <w:szCs w:val="24"/>
        </w:rPr>
        <w:t>四关班长，午托班长，财务班长，文印班长</w:t>
      </w:r>
      <w:r w:rsidR="001179F0" w:rsidRPr="00125BB6">
        <w:rPr>
          <w:rFonts w:ascii="宋体" w:hAnsi="宋体" w:cs="宋体" w:hint="eastAsia"/>
          <w:sz w:val="28"/>
          <w:szCs w:val="24"/>
        </w:rPr>
        <w:t>，班主任助理等等。看起来，</w:t>
      </w:r>
      <w:r w:rsidR="00997552" w:rsidRPr="00125BB6">
        <w:rPr>
          <w:rFonts w:ascii="宋体" w:hAnsi="宋体" w:cs="宋体" w:hint="eastAsia"/>
          <w:sz w:val="28"/>
          <w:szCs w:val="24"/>
        </w:rPr>
        <w:t>54</w:t>
      </w:r>
      <w:r w:rsidR="001179F0" w:rsidRPr="00125BB6">
        <w:rPr>
          <w:rFonts w:ascii="宋体" w:hAnsi="宋体" w:cs="宋体" w:hint="eastAsia"/>
          <w:sz w:val="28"/>
          <w:szCs w:val="24"/>
        </w:rPr>
        <w:t>个岗位好像有点乱，但它们是分门别类的：班级</w:t>
      </w:r>
      <w:r w:rsidR="00D95CDC" w:rsidRPr="00125BB6">
        <w:rPr>
          <w:rFonts w:ascii="宋体" w:hAnsi="宋体" w:cs="宋体" w:hint="eastAsia"/>
          <w:sz w:val="28"/>
          <w:szCs w:val="24"/>
        </w:rPr>
        <w:t>有一个总班长，总班长是可以配带一台老年机进教室，随时跟我保持联系</w:t>
      </w:r>
      <w:r w:rsidR="001179F0" w:rsidRPr="00125BB6">
        <w:rPr>
          <w:rFonts w:ascii="宋体" w:hAnsi="宋体" w:cs="宋体" w:hint="eastAsia"/>
          <w:sz w:val="28"/>
          <w:szCs w:val="24"/>
        </w:rPr>
        <w:t>。</w:t>
      </w:r>
      <w:r w:rsidR="00D95CDC" w:rsidRPr="00125BB6">
        <w:rPr>
          <w:rFonts w:ascii="宋体" w:hAnsi="宋体" w:cs="宋体" w:hint="eastAsia"/>
          <w:sz w:val="28"/>
          <w:szCs w:val="24"/>
        </w:rPr>
        <w:t>学习委员两个，一个分管文科，一个分管理科。</w:t>
      </w:r>
      <w:r w:rsidR="001179F0" w:rsidRPr="00125BB6">
        <w:rPr>
          <w:rFonts w:ascii="宋体" w:hAnsi="宋体" w:cs="宋体" w:hint="eastAsia"/>
          <w:sz w:val="28"/>
          <w:szCs w:val="24"/>
        </w:rPr>
        <w:t>其他五个纪律班长是周一到周五每天一个主负责人，负责在班级日志上记录每天每节课的情况。其他就是分为纪律组、卫生组、学习组以及管理公共财物组等。这样一来，就极大地调动了全班学生参与班级管理的积极性。</w:t>
      </w:r>
    </w:p>
    <w:p w14:paraId="7D142A22" w14:textId="77777777" w:rsidR="00F64D9C" w:rsidRPr="00125BB6" w:rsidRDefault="007315ED">
      <w:pPr>
        <w:rPr>
          <w:rFonts w:asciiTheme="minorEastAsia" w:hAnsiTheme="minorEastAsia"/>
          <w:sz w:val="28"/>
          <w:szCs w:val="24"/>
        </w:rPr>
      </w:pPr>
      <w:r w:rsidRPr="00125BB6">
        <w:rPr>
          <w:rFonts w:ascii="宋体" w:hAnsi="宋体" w:cs="宋体" w:hint="eastAsia"/>
          <w:sz w:val="28"/>
          <w:szCs w:val="24"/>
        </w:rPr>
        <w:t>三．成立学习小组。</w:t>
      </w:r>
      <w:r w:rsidR="00F64D9C" w:rsidRPr="00125BB6">
        <w:rPr>
          <w:rFonts w:asciiTheme="minorEastAsia" w:hAnsiTheme="minorEastAsia" w:hint="eastAsia"/>
          <w:sz w:val="28"/>
          <w:szCs w:val="24"/>
        </w:rPr>
        <w:t>初一上学期期中考试之后，</w:t>
      </w:r>
      <w:r w:rsidR="00D95CDC" w:rsidRPr="00125BB6">
        <w:rPr>
          <w:rFonts w:asciiTheme="minorEastAsia" w:hAnsiTheme="minorEastAsia" w:hint="eastAsia"/>
          <w:sz w:val="28"/>
          <w:szCs w:val="24"/>
        </w:rPr>
        <w:t>我把</w:t>
      </w:r>
      <w:r w:rsidR="00B13E21" w:rsidRPr="00125BB6">
        <w:rPr>
          <w:rFonts w:asciiTheme="minorEastAsia" w:hAnsiTheme="minorEastAsia" w:hint="eastAsia"/>
          <w:sz w:val="28"/>
          <w:szCs w:val="24"/>
        </w:rPr>
        <w:t>全班54</w:t>
      </w:r>
      <w:r w:rsidR="00D95CDC" w:rsidRPr="00125BB6">
        <w:rPr>
          <w:rFonts w:asciiTheme="minorEastAsia" w:hAnsiTheme="minorEastAsia" w:hint="eastAsia"/>
          <w:sz w:val="28"/>
          <w:szCs w:val="24"/>
        </w:rPr>
        <w:t>个孩子，分成</w:t>
      </w:r>
      <w:r w:rsidR="00B13E21" w:rsidRPr="00125BB6">
        <w:rPr>
          <w:rFonts w:asciiTheme="minorEastAsia" w:hAnsiTheme="minorEastAsia" w:hint="eastAsia"/>
          <w:sz w:val="28"/>
          <w:szCs w:val="24"/>
        </w:rPr>
        <w:t>6个大组，每个9个孩子。分组依据：1.</w:t>
      </w:r>
      <w:r w:rsidR="005923E8" w:rsidRPr="00125BB6">
        <w:rPr>
          <w:rFonts w:asciiTheme="minorEastAsia" w:hAnsiTheme="minorEastAsia" w:hint="eastAsia"/>
          <w:sz w:val="28"/>
          <w:szCs w:val="24"/>
        </w:rPr>
        <w:t>根据</w:t>
      </w:r>
      <w:r w:rsidR="00B13E21" w:rsidRPr="00125BB6">
        <w:rPr>
          <w:rFonts w:asciiTheme="minorEastAsia" w:hAnsiTheme="minorEastAsia" w:hint="eastAsia"/>
          <w:sz w:val="28"/>
          <w:szCs w:val="24"/>
        </w:rPr>
        <w:t>期中考试成绩，每一组高分段，中等分段，低分段各3个   2.尽量每一组都有一个</w:t>
      </w:r>
      <w:r w:rsidR="005923E8" w:rsidRPr="00125BB6">
        <w:rPr>
          <w:rFonts w:asciiTheme="minorEastAsia" w:hAnsiTheme="minorEastAsia" w:hint="eastAsia"/>
          <w:sz w:val="28"/>
          <w:szCs w:val="24"/>
        </w:rPr>
        <w:t>各</w:t>
      </w:r>
      <w:r w:rsidR="00B13E21" w:rsidRPr="00125BB6">
        <w:rPr>
          <w:rFonts w:asciiTheme="minorEastAsia" w:hAnsiTheme="minorEastAsia" w:hint="eastAsia"/>
          <w:sz w:val="28"/>
          <w:szCs w:val="24"/>
        </w:rPr>
        <w:t>学科比较擅长的孩子，也就是期中考试语文，数学，英语，政治等班级前10名尽量分布到不同的组里。  3.每组男女尽量各一半，每组尽量要有性格比较活泼外向，也有文静内敛的。 4.班级重量级的，最顽皮的金刚级的几个男孩子一定要分在不同的组。</w:t>
      </w:r>
      <w:r w:rsidR="00D95CDC" w:rsidRPr="00125BB6">
        <w:rPr>
          <w:rFonts w:asciiTheme="minorEastAsia" w:hAnsiTheme="minorEastAsia" w:hint="eastAsia"/>
          <w:sz w:val="28"/>
          <w:szCs w:val="24"/>
        </w:rPr>
        <w:t>小组设立以后，小组内部师徒结对，互帮互助，师傅要督促徒弟过关，如果不过关，将会采取“诛连制”也就是师傅徒弟一起接受惩罚。</w:t>
      </w:r>
      <w:r w:rsidR="00F71797" w:rsidRPr="00125BB6">
        <w:rPr>
          <w:rFonts w:asciiTheme="minorEastAsia" w:hAnsiTheme="minorEastAsia" w:hint="eastAsia"/>
          <w:sz w:val="28"/>
          <w:szCs w:val="24"/>
        </w:rPr>
        <w:t>以小组为单位，开设各种各样的班级活动，</w:t>
      </w:r>
      <w:r w:rsidR="00F666AC" w:rsidRPr="00125BB6">
        <w:rPr>
          <w:rFonts w:asciiTheme="minorEastAsia" w:hAnsiTheme="minorEastAsia" w:hint="eastAsia"/>
          <w:sz w:val="28"/>
          <w:szCs w:val="24"/>
        </w:rPr>
        <w:t>譬如一个学期两次读书会；小组集体生日会；小组才艺展示等等等等。</w:t>
      </w:r>
    </w:p>
    <w:p w14:paraId="09A1431B" w14:textId="77777777" w:rsidR="00D95CDC" w:rsidRPr="00125BB6" w:rsidRDefault="00D95CDC">
      <w:pPr>
        <w:rPr>
          <w:rFonts w:asciiTheme="minorEastAsia" w:hAnsiTheme="minorEastAsia"/>
          <w:sz w:val="28"/>
          <w:szCs w:val="24"/>
        </w:rPr>
      </w:pPr>
      <w:r w:rsidRPr="00125BB6">
        <w:rPr>
          <w:rFonts w:asciiTheme="minorEastAsia" w:hAnsiTheme="minorEastAsia" w:hint="eastAsia"/>
          <w:sz w:val="28"/>
          <w:szCs w:val="24"/>
        </w:rPr>
        <w:lastRenderedPageBreak/>
        <w:t>四．成立夸夸日。</w:t>
      </w:r>
      <w:r w:rsidR="005923E8" w:rsidRPr="00125BB6">
        <w:rPr>
          <w:rFonts w:asciiTheme="minorEastAsia" w:hAnsiTheme="minorEastAsia" w:hint="eastAsia"/>
          <w:sz w:val="28"/>
          <w:szCs w:val="24"/>
        </w:rPr>
        <w:t>“夸夸日”，我是从我校章丽景老师取经过来的。所谓夸夸日，就是在轮到某个孩子“夸夸日”的这一天，所有的老师，同学，家长只能说这个孩子的优点，并且必须说出至少一个优点。夸夸日的成立，让孩子们之间的关系更加和谐，也让孩子们更加自信。</w:t>
      </w:r>
    </w:p>
    <w:p w14:paraId="0A9813E4" w14:textId="77777777" w:rsidR="007D35A5" w:rsidRPr="00125BB6" w:rsidRDefault="007431AB">
      <w:pPr>
        <w:rPr>
          <w:rFonts w:ascii="宋体" w:hAnsi="宋体" w:cs="宋体"/>
          <w:sz w:val="28"/>
          <w:szCs w:val="24"/>
        </w:rPr>
      </w:pPr>
      <w:r w:rsidRPr="00125BB6">
        <w:rPr>
          <w:rFonts w:ascii="宋体" w:hAnsi="宋体" w:cs="宋体" w:hint="eastAsia"/>
          <w:sz w:val="28"/>
          <w:szCs w:val="24"/>
        </w:rPr>
        <w:t xml:space="preserve">   </w:t>
      </w:r>
      <w:r w:rsidRPr="00125BB6">
        <w:rPr>
          <w:rFonts w:ascii="宋体" w:hAnsi="宋体" w:cs="宋体" w:hint="eastAsia"/>
          <w:b/>
          <w:color w:val="FF0000"/>
          <w:sz w:val="36"/>
          <w:szCs w:val="24"/>
        </w:rPr>
        <w:t xml:space="preserve">  </w:t>
      </w:r>
      <w:r w:rsidR="00D8239C" w:rsidRPr="00125BB6">
        <w:rPr>
          <w:rFonts w:ascii="宋体" w:hAnsi="宋体" w:cs="宋体" w:hint="eastAsia"/>
          <w:b/>
          <w:color w:val="FF0000"/>
          <w:sz w:val="36"/>
          <w:szCs w:val="24"/>
        </w:rPr>
        <w:t>师师一体。</w:t>
      </w:r>
      <w:r w:rsidR="00125BB6">
        <w:rPr>
          <w:rFonts w:ascii="宋体" w:hAnsi="宋体" w:cs="宋体" w:hint="eastAsia"/>
          <w:sz w:val="28"/>
          <w:szCs w:val="24"/>
        </w:rPr>
        <w:t>所谓一个篱笆三个</w:t>
      </w:r>
      <w:r w:rsidRPr="00125BB6">
        <w:rPr>
          <w:rFonts w:ascii="宋体" w:hAnsi="宋体" w:cs="宋体" w:hint="eastAsia"/>
          <w:sz w:val="28"/>
          <w:szCs w:val="24"/>
        </w:rPr>
        <w:t>桩，一个好汉三个帮。</w:t>
      </w:r>
      <w:r w:rsidR="00652B01" w:rsidRPr="00125BB6">
        <w:rPr>
          <w:rFonts w:ascii="宋体" w:hAnsi="宋体" w:cs="宋体" w:hint="eastAsia"/>
          <w:sz w:val="28"/>
          <w:szCs w:val="24"/>
        </w:rPr>
        <w:t>在我看来，班主任只有和科任老师实现有效的沟通合作，班级管理工作才会顺风顺水，得心应手。</w:t>
      </w:r>
      <w:r w:rsidRPr="00125BB6">
        <w:rPr>
          <w:rFonts w:ascii="宋体" w:hAnsi="宋体" w:cs="宋体" w:hint="eastAsia"/>
          <w:sz w:val="28"/>
          <w:szCs w:val="24"/>
        </w:rPr>
        <w:t>因此，我做了以下工作：</w:t>
      </w:r>
    </w:p>
    <w:p w14:paraId="073FC455" w14:textId="77777777" w:rsidR="007D35A5" w:rsidRPr="00125BB6" w:rsidRDefault="007431AB">
      <w:pPr>
        <w:rPr>
          <w:rFonts w:ascii="宋体" w:hAnsi="宋体" w:cs="宋体"/>
          <w:sz w:val="28"/>
          <w:szCs w:val="24"/>
        </w:rPr>
      </w:pPr>
      <w:r w:rsidRPr="00125BB6">
        <w:rPr>
          <w:rFonts w:ascii="宋体" w:hAnsi="宋体" w:cs="宋体" w:hint="eastAsia"/>
          <w:sz w:val="28"/>
          <w:szCs w:val="24"/>
        </w:rPr>
        <w:t>一、多交流。我经常邀请学科老师一起，在办公室食堂甚至操场散步时，一起</w:t>
      </w:r>
      <w:r w:rsidR="005A20DA" w:rsidRPr="00125BB6">
        <w:rPr>
          <w:rFonts w:ascii="宋体" w:hAnsi="宋体" w:cs="宋体" w:hint="eastAsia"/>
          <w:sz w:val="28"/>
          <w:szCs w:val="24"/>
        </w:rPr>
        <w:t>备班，共同讨论班级情况，对班里出现的问题征求他们的看法。</w:t>
      </w:r>
      <w:r w:rsidR="002D49A6" w:rsidRPr="00125BB6">
        <w:rPr>
          <w:rFonts w:ascii="宋体" w:hAnsi="宋体" w:cs="宋体" w:hint="eastAsia"/>
          <w:sz w:val="28"/>
          <w:szCs w:val="24"/>
        </w:rPr>
        <w:t>我班上现在的语文老师吴喜昧老师和数学老师李丽萍老师和英语B班刘瑞怡老师都是学校教学带班大咖级的人物，每当班级出现问题，我总是找她们取经，并且每次都恍然大悟，茅塞顿开。</w:t>
      </w:r>
    </w:p>
    <w:p w14:paraId="345BB4B1" w14:textId="77777777" w:rsidR="007D35A5" w:rsidRPr="00125BB6" w:rsidRDefault="005A20DA">
      <w:pPr>
        <w:rPr>
          <w:rFonts w:ascii="宋体" w:hAnsi="宋体" w:cs="宋体"/>
          <w:sz w:val="28"/>
          <w:szCs w:val="24"/>
        </w:rPr>
      </w:pPr>
      <w:r w:rsidRPr="00125BB6">
        <w:rPr>
          <w:rFonts w:ascii="宋体" w:hAnsi="宋体" w:cs="宋体" w:hint="eastAsia"/>
          <w:sz w:val="28"/>
          <w:szCs w:val="24"/>
        </w:rPr>
        <w:t>二、</w:t>
      </w:r>
      <w:r w:rsidR="009E4F8B" w:rsidRPr="00125BB6">
        <w:rPr>
          <w:rFonts w:ascii="宋体" w:hAnsi="宋体" w:cs="宋体" w:hint="eastAsia"/>
          <w:sz w:val="28"/>
          <w:szCs w:val="24"/>
        </w:rPr>
        <w:t>树立任课老师威信。从开学第一天起，我就一直给孩子们灌输，</w:t>
      </w:r>
      <w:r w:rsidR="005B68BB" w:rsidRPr="00125BB6">
        <w:rPr>
          <w:rFonts w:ascii="宋体" w:hAnsi="宋体" w:cs="宋体" w:hint="eastAsia"/>
          <w:sz w:val="28"/>
          <w:szCs w:val="24"/>
        </w:rPr>
        <w:t>我们班的每一位老师都是最优秀的</w:t>
      </w:r>
      <w:r w:rsidR="00EA646A" w:rsidRPr="00125BB6">
        <w:rPr>
          <w:rFonts w:ascii="宋体" w:hAnsi="宋体" w:cs="宋体" w:hint="eastAsia"/>
          <w:sz w:val="28"/>
          <w:szCs w:val="24"/>
        </w:rPr>
        <w:t>，</w:t>
      </w:r>
      <w:r w:rsidR="009E4F8B" w:rsidRPr="00125BB6">
        <w:rPr>
          <w:rFonts w:ascii="宋体" w:hAnsi="宋体" w:cs="宋体" w:hint="eastAsia"/>
          <w:sz w:val="28"/>
          <w:szCs w:val="24"/>
        </w:rPr>
        <w:t>并且向孩子们介绍任课老师业务，师德，教学育人的事迹，让孩子们</w:t>
      </w:r>
      <w:r w:rsidR="00652B01" w:rsidRPr="00125BB6">
        <w:rPr>
          <w:rFonts w:ascii="宋体" w:hAnsi="宋体" w:cs="宋体" w:hint="eastAsia"/>
          <w:sz w:val="28"/>
          <w:szCs w:val="24"/>
        </w:rPr>
        <w:t>爱上任课老师。爱上了老师，学好</w:t>
      </w:r>
      <w:r w:rsidR="009E4F8B" w:rsidRPr="00125BB6">
        <w:rPr>
          <w:rFonts w:ascii="宋体" w:hAnsi="宋体" w:cs="宋体" w:hint="eastAsia"/>
          <w:sz w:val="28"/>
          <w:szCs w:val="24"/>
        </w:rPr>
        <w:t>该学科也是水到渠成。</w:t>
      </w:r>
      <w:r w:rsidR="00694317" w:rsidRPr="00125BB6">
        <w:rPr>
          <w:rFonts w:ascii="宋体" w:hAnsi="宋体" w:cs="宋体" w:hint="eastAsia"/>
          <w:sz w:val="28"/>
          <w:szCs w:val="24"/>
        </w:rPr>
        <w:t>三、</w:t>
      </w:r>
      <w:r w:rsidRPr="00125BB6">
        <w:rPr>
          <w:rFonts w:ascii="宋体" w:hAnsi="宋体" w:cs="宋体" w:hint="eastAsia"/>
          <w:sz w:val="28"/>
          <w:szCs w:val="24"/>
        </w:rPr>
        <w:t>尽可能多的为任课老师提供帮助，主动分担问题。譬如刚开始有些副科课堂纪律不太好，我基本上每节课前都先去班上维持纪律，课中也随时去查班，课后抽背一些孩子笔记。</w:t>
      </w:r>
    </w:p>
    <w:p w14:paraId="3D2FAC8A" w14:textId="77777777" w:rsidR="00AC0EC8" w:rsidRPr="00125BB6" w:rsidRDefault="005A20DA">
      <w:pPr>
        <w:rPr>
          <w:rFonts w:ascii="宋体" w:hAnsi="宋体" w:cs="宋体"/>
          <w:sz w:val="28"/>
          <w:szCs w:val="24"/>
        </w:rPr>
      </w:pPr>
      <w:r w:rsidRPr="00125BB6">
        <w:rPr>
          <w:rFonts w:ascii="宋体" w:hAnsi="宋体" w:cs="宋体" w:hint="eastAsia"/>
          <w:sz w:val="28"/>
          <w:szCs w:val="24"/>
        </w:rPr>
        <w:t>三，邀请班级课任老师一起参加班级活动如</w:t>
      </w:r>
      <w:r w:rsidR="005B68BB" w:rsidRPr="00125BB6">
        <w:rPr>
          <w:rFonts w:ascii="宋体" w:hAnsi="宋体" w:cs="宋体" w:hint="eastAsia"/>
          <w:sz w:val="28"/>
          <w:szCs w:val="24"/>
        </w:rPr>
        <w:t>主题班会、元旦联欢</w:t>
      </w:r>
      <w:r w:rsidRPr="00125BB6">
        <w:rPr>
          <w:rFonts w:ascii="宋体" w:hAnsi="宋体" w:cs="宋体" w:hint="eastAsia"/>
          <w:sz w:val="28"/>
          <w:szCs w:val="24"/>
        </w:rPr>
        <w:t>等。</w:t>
      </w:r>
    </w:p>
    <w:p w14:paraId="68FAF37C" w14:textId="77777777" w:rsidR="007431AB" w:rsidRPr="00125BB6" w:rsidRDefault="005B68BB">
      <w:pPr>
        <w:rPr>
          <w:rFonts w:ascii="宋体" w:hAnsi="宋体" w:cs="宋体"/>
          <w:sz w:val="28"/>
          <w:szCs w:val="24"/>
        </w:rPr>
      </w:pPr>
      <w:r w:rsidRPr="00125BB6">
        <w:rPr>
          <w:rFonts w:ascii="宋体" w:hAnsi="宋体" w:cs="宋体" w:hint="eastAsia"/>
          <w:sz w:val="28"/>
          <w:szCs w:val="24"/>
        </w:rPr>
        <w:t>四，共同家访。每次上门家访，我会邀请学科老师甚至中层领导一起，这样家访的效果也会更好。</w:t>
      </w:r>
    </w:p>
    <w:p w14:paraId="7E5BD594" w14:textId="77777777" w:rsidR="00EA646A" w:rsidRPr="00125BB6" w:rsidRDefault="00D8239C" w:rsidP="00AD6C6B">
      <w:pPr>
        <w:ind w:firstLine="480"/>
        <w:rPr>
          <w:rFonts w:ascii="宋体" w:hAnsi="宋体" w:cs="宋体"/>
          <w:sz w:val="28"/>
          <w:szCs w:val="24"/>
        </w:rPr>
      </w:pPr>
      <w:r w:rsidRPr="00125BB6">
        <w:rPr>
          <w:rFonts w:ascii="宋体" w:hAnsi="宋体" w:cs="宋体" w:hint="eastAsia"/>
          <w:b/>
          <w:color w:val="FF0000"/>
          <w:sz w:val="36"/>
          <w:szCs w:val="24"/>
        </w:rPr>
        <w:t>家校一体。</w:t>
      </w:r>
      <w:r w:rsidR="00AD6C6B" w:rsidRPr="00125BB6">
        <w:rPr>
          <w:rFonts w:ascii="宋体" w:hAnsi="宋体" w:cs="宋体" w:hint="eastAsia"/>
          <w:sz w:val="28"/>
          <w:szCs w:val="24"/>
        </w:rPr>
        <w:t>众所周知，</w:t>
      </w:r>
      <w:r w:rsidR="00694317" w:rsidRPr="00125BB6">
        <w:rPr>
          <w:rFonts w:ascii="宋体" w:hAnsi="宋体" w:cs="宋体" w:hint="eastAsia"/>
          <w:sz w:val="28"/>
          <w:szCs w:val="24"/>
        </w:rPr>
        <w:t>家长是学校教育的天然合作者，</w:t>
      </w:r>
      <w:r w:rsidR="00AD6C6B" w:rsidRPr="00125BB6">
        <w:rPr>
          <w:rFonts w:ascii="宋体" w:hAnsi="宋体" w:cs="宋体" w:hint="eastAsia"/>
          <w:sz w:val="28"/>
          <w:szCs w:val="24"/>
        </w:rPr>
        <w:t>一个</w:t>
      </w:r>
      <w:r w:rsidR="00AD6C6B" w:rsidRPr="00125BB6">
        <w:rPr>
          <w:rFonts w:ascii="宋体" w:hAnsi="宋体" w:cs="宋体" w:hint="eastAsia"/>
          <w:sz w:val="28"/>
          <w:szCs w:val="24"/>
        </w:rPr>
        <w:lastRenderedPageBreak/>
        <w:t>孩子的成长，与家庭环境家庭教育有着千丝万缕的关系。为了让我班上家长在学校教育中从“幕后”走向“台前”，从“旁观者”转变为“合伙人”我做了以下工作：</w:t>
      </w:r>
    </w:p>
    <w:p w14:paraId="241D806F" w14:textId="77777777" w:rsidR="00AD6C6B" w:rsidRPr="00125BB6" w:rsidRDefault="00AD6C6B" w:rsidP="00AD6C6B">
      <w:pPr>
        <w:rPr>
          <w:rFonts w:ascii="宋体" w:hAnsi="宋体" w:cs="宋体"/>
          <w:sz w:val="28"/>
          <w:szCs w:val="24"/>
        </w:rPr>
      </w:pPr>
      <w:r w:rsidRPr="00125BB6">
        <w:rPr>
          <w:rFonts w:ascii="宋体" w:hAnsi="宋体" w:cs="宋体" w:hint="eastAsia"/>
          <w:sz w:val="28"/>
          <w:szCs w:val="24"/>
        </w:rPr>
        <w:t>1.</w:t>
      </w:r>
      <w:r w:rsidR="00C054FB" w:rsidRPr="00125BB6">
        <w:rPr>
          <w:rFonts w:ascii="宋体" w:hAnsi="宋体" w:cs="宋体" w:hint="eastAsia"/>
          <w:sz w:val="28"/>
          <w:szCs w:val="24"/>
        </w:rPr>
        <w:t>开学第一天，我让每个孩子带回去“致家长的一封信”，并且要求每个家长</w:t>
      </w:r>
      <w:r w:rsidR="001F6171" w:rsidRPr="00125BB6">
        <w:rPr>
          <w:rFonts w:ascii="宋体" w:hAnsi="宋体" w:cs="宋体" w:hint="eastAsia"/>
          <w:sz w:val="28"/>
          <w:szCs w:val="24"/>
        </w:rPr>
        <w:t>回信。</w:t>
      </w:r>
      <w:r w:rsidR="005F3A63" w:rsidRPr="00125BB6">
        <w:rPr>
          <w:rFonts w:ascii="宋体" w:hAnsi="宋体" w:cs="宋体" w:hint="eastAsia"/>
          <w:sz w:val="28"/>
          <w:szCs w:val="24"/>
        </w:rPr>
        <w:t>通过家长的回信，我大概对每一个孩子小学学习情况，</w:t>
      </w:r>
      <w:r w:rsidR="006B78BF" w:rsidRPr="00125BB6">
        <w:rPr>
          <w:rFonts w:ascii="宋体" w:hAnsi="宋体" w:cs="宋体" w:hint="eastAsia"/>
          <w:sz w:val="28"/>
          <w:szCs w:val="24"/>
        </w:rPr>
        <w:t>性格爱好、</w:t>
      </w:r>
      <w:r w:rsidR="005F3A63" w:rsidRPr="00125BB6">
        <w:rPr>
          <w:rFonts w:ascii="宋体" w:hAnsi="宋体" w:cs="宋体" w:hint="eastAsia"/>
          <w:sz w:val="28"/>
          <w:szCs w:val="24"/>
        </w:rPr>
        <w:t>家庭情况，甚至身体情况有一个比较全面的了解。值得一提的是，很多很多家长的回信让我特别感动，字里行间都是对孩子无限的关怀，关爱以及期待，每次看到这些信，我一遍一遍的告诉自己：你一定要用心再用心，对得起家长的重托。</w:t>
      </w:r>
    </w:p>
    <w:p w14:paraId="1AD4EAEF" w14:textId="77777777" w:rsidR="00EA646A" w:rsidRPr="00125BB6" w:rsidRDefault="00AD6C6B">
      <w:pPr>
        <w:rPr>
          <w:rFonts w:ascii="宋体" w:hAnsi="宋体" w:cs="宋体"/>
          <w:sz w:val="28"/>
          <w:szCs w:val="24"/>
        </w:rPr>
      </w:pPr>
      <w:r w:rsidRPr="00125BB6">
        <w:rPr>
          <w:rFonts w:ascii="宋体" w:hAnsi="宋体" w:cs="宋体" w:hint="eastAsia"/>
          <w:sz w:val="28"/>
          <w:szCs w:val="24"/>
        </w:rPr>
        <w:t>2</w:t>
      </w:r>
      <w:r w:rsidR="00CC3392" w:rsidRPr="00125BB6">
        <w:rPr>
          <w:rFonts w:ascii="宋体" w:hAnsi="宋体" w:cs="宋体" w:hint="eastAsia"/>
          <w:sz w:val="28"/>
          <w:szCs w:val="24"/>
        </w:rPr>
        <w:t>.在</w:t>
      </w:r>
      <w:r w:rsidR="008F3234" w:rsidRPr="00125BB6">
        <w:rPr>
          <w:rFonts w:ascii="宋体" w:hAnsi="宋体" w:cs="宋体" w:hint="eastAsia"/>
          <w:sz w:val="28"/>
          <w:szCs w:val="24"/>
        </w:rPr>
        <w:t>班级里，选择一些文化层次高，热心教育的家长，成立班级家长委员会。让家长委员会协助我做一些班级事务，譬如班级活动班费管理等，并定期召开家长委员会，把学校以及班级目标通过家委会告知所有的家长。</w:t>
      </w:r>
    </w:p>
    <w:p w14:paraId="754586AC" w14:textId="77777777" w:rsidR="00EA646A" w:rsidRPr="00125BB6" w:rsidRDefault="00AD6C6B">
      <w:pPr>
        <w:rPr>
          <w:rFonts w:ascii="宋体" w:hAnsi="宋体" w:cs="宋体"/>
          <w:sz w:val="28"/>
          <w:szCs w:val="24"/>
        </w:rPr>
      </w:pPr>
      <w:r w:rsidRPr="00125BB6">
        <w:rPr>
          <w:rFonts w:ascii="宋体" w:hAnsi="宋体" w:cs="宋体" w:hint="eastAsia"/>
          <w:sz w:val="28"/>
          <w:szCs w:val="24"/>
        </w:rPr>
        <w:t>3</w:t>
      </w:r>
      <w:r w:rsidR="006B6164" w:rsidRPr="00125BB6">
        <w:rPr>
          <w:rFonts w:ascii="宋体" w:hAnsi="宋体" w:cs="宋体" w:hint="eastAsia"/>
          <w:sz w:val="28"/>
          <w:szCs w:val="24"/>
        </w:rPr>
        <w:t>.</w:t>
      </w:r>
      <w:r w:rsidR="006B78BF" w:rsidRPr="00125BB6">
        <w:rPr>
          <w:rFonts w:ascii="宋体" w:hAnsi="宋体" w:cs="宋体" w:hint="eastAsia"/>
          <w:sz w:val="28"/>
          <w:szCs w:val="24"/>
        </w:rPr>
        <w:t>利用多种渠道与家长交流沟通。</w:t>
      </w:r>
      <w:r w:rsidR="00694317" w:rsidRPr="00125BB6">
        <w:rPr>
          <w:rFonts w:ascii="宋体" w:hAnsi="宋体" w:cs="宋体" w:hint="eastAsia"/>
          <w:sz w:val="28"/>
          <w:szCs w:val="24"/>
        </w:rPr>
        <w:t>我的手机里一定是存了所有孩子的家长电话号码，以便于孩子出现问题，能够第一时间联系到家长。</w:t>
      </w:r>
      <w:r w:rsidR="006B78BF" w:rsidRPr="00125BB6">
        <w:rPr>
          <w:rFonts w:ascii="宋体" w:hAnsi="宋体" w:cs="宋体" w:hint="eastAsia"/>
          <w:sz w:val="28"/>
          <w:szCs w:val="24"/>
        </w:rPr>
        <w:t>微信群，每天上午11点半和下午5点半</w:t>
      </w:r>
      <w:r w:rsidR="00FF27F8" w:rsidRPr="00125BB6">
        <w:rPr>
          <w:rFonts w:ascii="宋体" w:hAnsi="宋体" w:cs="宋体" w:hint="eastAsia"/>
          <w:sz w:val="28"/>
          <w:szCs w:val="24"/>
        </w:rPr>
        <w:t>左右</w:t>
      </w:r>
      <w:r w:rsidR="006B78BF" w:rsidRPr="00125BB6">
        <w:rPr>
          <w:rFonts w:ascii="宋体" w:hAnsi="宋体" w:cs="宋体" w:hint="eastAsia"/>
          <w:sz w:val="28"/>
          <w:szCs w:val="24"/>
        </w:rPr>
        <w:t>，在群里下达重要通知，同时告知孩子们在校表现。同时告知家长免去“收到，谢谢老师，老师辛苦啦”之类的回复，以免有些家长看不到通知。家校联系册，要求家长在本子上写好孩子在家表现，我每天都要收上来查看。</w:t>
      </w:r>
    </w:p>
    <w:p w14:paraId="074C6900" w14:textId="77777777" w:rsidR="00694317" w:rsidRPr="00125BB6" w:rsidRDefault="00AD6C6B">
      <w:pPr>
        <w:rPr>
          <w:rFonts w:ascii="宋体" w:hAnsi="宋体" w:cs="宋体"/>
          <w:sz w:val="28"/>
          <w:szCs w:val="24"/>
        </w:rPr>
      </w:pPr>
      <w:r w:rsidRPr="00125BB6">
        <w:rPr>
          <w:rFonts w:ascii="宋体" w:hAnsi="宋体" w:cs="宋体" w:hint="eastAsia"/>
          <w:sz w:val="28"/>
          <w:szCs w:val="24"/>
        </w:rPr>
        <w:t>4</w:t>
      </w:r>
      <w:r w:rsidR="006B6164" w:rsidRPr="00125BB6">
        <w:rPr>
          <w:rFonts w:ascii="宋体" w:hAnsi="宋体" w:cs="宋体" w:hint="eastAsia"/>
          <w:sz w:val="28"/>
          <w:szCs w:val="24"/>
        </w:rPr>
        <w:t>.</w:t>
      </w:r>
      <w:r w:rsidR="00694317" w:rsidRPr="00125BB6">
        <w:rPr>
          <w:rFonts w:ascii="宋体" w:hAnsi="宋体" w:cs="宋体" w:hint="eastAsia"/>
          <w:sz w:val="28"/>
          <w:szCs w:val="24"/>
        </w:rPr>
        <w:t>利用优秀的家长</w:t>
      </w:r>
      <w:r w:rsidR="00CC3392" w:rsidRPr="00125BB6">
        <w:rPr>
          <w:rFonts w:ascii="宋体" w:hAnsi="宋体" w:cs="宋体" w:hint="eastAsia"/>
          <w:sz w:val="28"/>
          <w:szCs w:val="24"/>
        </w:rPr>
        <w:t>资源，来帮助孩子们成长。</w:t>
      </w:r>
      <w:r w:rsidR="006A253D" w:rsidRPr="00125BB6">
        <w:rPr>
          <w:rFonts w:ascii="宋体" w:hAnsi="宋体" w:cs="宋体" w:hint="eastAsia"/>
          <w:sz w:val="28"/>
          <w:szCs w:val="24"/>
        </w:rPr>
        <w:t>譬如请一个非常擅长篮球的家长来指导孩子们打篮球联谊赛，这位家长还写了详细地赛后分析感想。又比如有几个家长也是老师，家长在征得任课老师允许之后，</w:t>
      </w:r>
      <w:r w:rsidR="006A253D" w:rsidRPr="00125BB6">
        <w:rPr>
          <w:rFonts w:ascii="宋体" w:hAnsi="宋体" w:cs="宋体" w:hint="eastAsia"/>
          <w:sz w:val="28"/>
          <w:szCs w:val="24"/>
        </w:rPr>
        <w:lastRenderedPageBreak/>
        <w:t>给孩子们出“爱心创意试卷”，孩子们看到不一样的试卷，都很兴奋，非常高兴地完成试</w:t>
      </w:r>
      <w:r w:rsidR="00ED0B25" w:rsidRPr="00125BB6">
        <w:rPr>
          <w:rFonts w:ascii="宋体" w:hAnsi="宋体" w:cs="宋体" w:hint="eastAsia"/>
          <w:sz w:val="28"/>
          <w:szCs w:val="24"/>
        </w:rPr>
        <w:t>卷。又比如请家长协助制作毕业相册等等。</w:t>
      </w:r>
    </w:p>
    <w:p w14:paraId="1964E9DD" w14:textId="77777777" w:rsidR="00EA646A" w:rsidRPr="00125BB6" w:rsidRDefault="00694317">
      <w:pPr>
        <w:rPr>
          <w:rFonts w:ascii="宋体" w:hAnsi="宋体" w:cs="宋体"/>
          <w:sz w:val="28"/>
          <w:szCs w:val="24"/>
        </w:rPr>
      </w:pPr>
      <w:r w:rsidRPr="00125BB6">
        <w:rPr>
          <w:rFonts w:ascii="宋体" w:hAnsi="宋体" w:cs="宋体" w:hint="eastAsia"/>
          <w:sz w:val="28"/>
          <w:szCs w:val="24"/>
        </w:rPr>
        <w:t>5.</w:t>
      </w:r>
      <w:r w:rsidR="00A529EF" w:rsidRPr="00125BB6">
        <w:rPr>
          <w:rFonts w:ascii="宋体" w:hAnsi="宋体" w:cs="宋体" w:hint="eastAsia"/>
          <w:sz w:val="28"/>
          <w:szCs w:val="24"/>
        </w:rPr>
        <w:t>把家长请进学校，请进班级，请上讲台。学校的教学开放日，我会邀请班上家长也来听听课，</w:t>
      </w:r>
      <w:r w:rsidR="00CD4B25" w:rsidRPr="00125BB6">
        <w:rPr>
          <w:rFonts w:ascii="宋体" w:hAnsi="宋体" w:cs="宋体" w:hint="eastAsia"/>
          <w:sz w:val="28"/>
          <w:szCs w:val="24"/>
        </w:rPr>
        <w:t>让他们坐在孩子们中间</w:t>
      </w:r>
      <w:r w:rsidR="00B10DDF" w:rsidRPr="00125BB6">
        <w:rPr>
          <w:rFonts w:ascii="宋体" w:hAnsi="宋体" w:cs="宋体" w:hint="eastAsia"/>
          <w:sz w:val="28"/>
          <w:szCs w:val="24"/>
        </w:rPr>
        <w:t>，</w:t>
      </w:r>
      <w:r w:rsidR="00A529EF" w:rsidRPr="00125BB6">
        <w:rPr>
          <w:rFonts w:ascii="宋体" w:hAnsi="宋体" w:cs="宋体" w:hint="eastAsia"/>
          <w:sz w:val="28"/>
          <w:szCs w:val="24"/>
        </w:rPr>
        <w:t>亲眼看看孩子们上课的状态。</w:t>
      </w:r>
      <w:r w:rsidR="00FA0E25" w:rsidRPr="00125BB6">
        <w:rPr>
          <w:rFonts w:ascii="宋体" w:hAnsi="宋体" w:cs="宋体" w:hint="eastAsia"/>
          <w:sz w:val="28"/>
          <w:szCs w:val="24"/>
        </w:rPr>
        <w:t>每次召开家</w:t>
      </w:r>
      <w:r w:rsidR="00ED0B25" w:rsidRPr="00125BB6">
        <w:rPr>
          <w:rFonts w:ascii="宋体" w:hAnsi="宋体" w:cs="宋体" w:hint="eastAsia"/>
          <w:sz w:val="28"/>
          <w:szCs w:val="24"/>
        </w:rPr>
        <w:t>长会，我都会邀请几位家长分享自己的“育儿经”。积极开展家长课堂，让不同专业领域的家长教授孩子们课本以外的知识。</w:t>
      </w:r>
    </w:p>
    <w:p w14:paraId="4F6C73FD" w14:textId="77777777" w:rsidR="00B30A4B" w:rsidRPr="00125BB6" w:rsidRDefault="006B6164">
      <w:pPr>
        <w:rPr>
          <w:rFonts w:ascii="宋体" w:hAnsi="宋体" w:cs="宋体"/>
          <w:sz w:val="28"/>
          <w:szCs w:val="24"/>
        </w:rPr>
      </w:pPr>
      <w:r w:rsidRPr="00125BB6">
        <w:rPr>
          <w:rFonts w:ascii="宋体" w:hAnsi="宋体" w:cs="宋体" w:hint="eastAsia"/>
          <w:sz w:val="28"/>
          <w:szCs w:val="24"/>
        </w:rPr>
        <w:t xml:space="preserve">  要提醒刚踏上班主任岗位的年轻老师，也是我个人的一些经验教训。家校合作要有“刺猬取暖”的距离。</w:t>
      </w:r>
      <w:r w:rsidR="00294462" w:rsidRPr="00125BB6">
        <w:rPr>
          <w:rFonts w:ascii="宋体" w:hAnsi="宋体" w:cs="宋体" w:hint="eastAsia"/>
          <w:sz w:val="28"/>
          <w:szCs w:val="24"/>
        </w:rPr>
        <w:t>要</w:t>
      </w:r>
      <w:r w:rsidR="008F6422" w:rsidRPr="00125BB6">
        <w:rPr>
          <w:rFonts w:ascii="宋体" w:hAnsi="宋体" w:cs="宋体" w:hint="eastAsia"/>
          <w:sz w:val="28"/>
          <w:szCs w:val="24"/>
        </w:rPr>
        <w:t>时刻提醒自己，家校合作</w:t>
      </w:r>
      <w:r w:rsidR="00E27848" w:rsidRPr="00125BB6">
        <w:rPr>
          <w:rFonts w:ascii="宋体" w:hAnsi="宋体" w:cs="宋体" w:hint="eastAsia"/>
          <w:sz w:val="28"/>
          <w:szCs w:val="24"/>
        </w:rPr>
        <w:t>，不是责任转嫁</w:t>
      </w:r>
      <w:r w:rsidR="008F6422" w:rsidRPr="00125BB6">
        <w:rPr>
          <w:rFonts w:ascii="宋体" w:hAnsi="宋体" w:cs="宋体" w:hint="eastAsia"/>
          <w:sz w:val="28"/>
          <w:szCs w:val="24"/>
        </w:rPr>
        <w:t>；</w:t>
      </w:r>
      <w:r w:rsidR="00E27848" w:rsidRPr="00125BB6">
        <w:rPr>
          <w:rFonts w:ascii="宋体" w:hAnsi="宋体" w:cs="宋体" w:hint="eastAsia"/>
          <w:sz w:val="28"/>
          <w:szCs w:val="24"/>
        </w:rPr>
        <w:t>家校合作，不是教育干涉</w:t>
      </w:r>
      <w:r w:rsidR="008F6422" w:rsidRPr="00125BB6">
        <w:rPr>
          <w:rFonts w:ascii="宋体" w:hAnsi="宋体" w:cs="宋体" w:hint="eastAsia"/>
          <w:sz w:val="28"/>
          <w:szCs w:val="24"/>
        </w:rPr>
        <w:t>。</w:t>
      </w:r>
      <w:r w:rsidR="00B81CE3" w:rsidRPr="00125BB6">
        <w:rPr>
          <w:rFonts w:ascii="宋体" w:hAnsi="宋体" w:cs="宋体" w:hint="eastAsia"/>
          <w:sz w:val="28"/>
          <w:szCs w:val="24"/>
        </w:rPr>
        <w:t>班主任在班级管理中</w:t>
      </w:r>
      <w:r w:rsidR="00E27848" w:rsidRPr="00125BB6">
        <w:rPr>
          <w:rFonts w:ascii="宋体" w:hAnsi="宋体" w:cs="宋体" w:hint="eastAsia"/>
          <w:sz w:val="28"/>
          <w:szCs w:val="24"/>
        </w:rPr>
        <w:t>始终应该居于主导地位，班主任份内的事情一定要不打折扣认真完成，同时也要不卑不亢，坚持自己的底线和原则。</w:t>
      </w:r>
    </w:p>
    <w:p w14:paraId="0EAA8D4D" w14:textId="77777777" w:rsidR="00D8239C" w:rsidRPr="00125BB6" w:rsidRDefault="00D8239C" w:rsidP="00411652">
      <w:pPr>
        <w:ind w:firstLine="480"/>
        <w:rPr>
          <w:rFonts w:ascii="宋体" w:hAnsi="宋体" w:cs="宋体"/>
          <w:sz w:val="28"/>
          <w:szCs w:val="24"/>
        </w:rPr>
      </w:pPr>
      <w:r w:rsidRPr="00125BB6">
        <w:rPr>
          <w:rFonts w:ascii="宋体" w:hAnsi="宋体" w:cs="宋体" w:hint="eastAsia"/>
          <w:sz w:val="28"/>
          <w:szCs w:val="24"/>
        </w:rPr>
        <w:t>学生、老师、家长</w:t>
      </w:r>
      <w:r w:rsidR="00ED0B25" w:rsidRPr="00125BB6">
        <w:rPr>
          <w:rFonts w:ascii="宋体" w:hAnsi="宋体" w:cs="宋体" w:hint="eastAsia"/>
          <w:sz w:val="28"/>
          <w:szCs w:val="24"/>
        </w:rPr>
        <w:t>三位一体</w:t>
      </w:r>
      <w:r w:rsidRPr="00125BB6">
        <w:rPr>
          <w:rFonts w:ascii="宋体" w:hAnsi="宋体" w:cs="宋体" w:hint="eastAsia"/>
          <w:sz w:val="28"/>
          <w:szCs w:val="24"/>
        </w:rPr>
        <w:t>之后，我们班级确实取得了很多成绩，除了分数名列前茅，我们还在运动会上大放异彩，也在学校义卖上闪耀而出。</w:t>
      </w:r>
      <w:r w:rsidR="00411652" w:rsidRPr="00125BB6">
        <w:rPr>
          <w:rFonts w:ascii="宋体" w:hAnsi="宋体" w:cs="宋体" w:hint="eastAsia"/>
          <w:sz w:val="28"/>
          <w:szCs w:val="24"/>
        </w:rPr>
        <w:t>我也相信，只要我们团结一致，我们班定会越来越好。</w:t>
      </w:r>
    </w:p>
    <w:p w14:paraId="3FFB7506" w14:textId="77777777" w:rsidR="00411652" w:rsidRPr="00125BB6" w:rsidRDefault="00411652" w:rsidP="00411652">
      <w:pPr>
        <w:ind w:firstLine="480"/>
        <w:rPr>
          <w:rFonts w:ascii="宋体" w:hAnsi="宋体" w:cs="宋体"/>
          <w:sz w:val="28"/>
          <w:szCs w:val="24"/>
        </w:rPr>
      </w:pPr>
    </w:p>
    <w:p w14:paraId="2CC54DE8" w14:textId="77777777" w:rsidR="00125BB6" w:rsidRDefault="00010150">
      <w:pPr>
        <w:ind w:firstLine="570"/>
        <w:rPr>
          <w:rFonts w:asciiTheme="minorEastAsia" w:hAnsiTheme="minorEastAsia"/>
          <w:sz w:val="28"/>
          <w:szCs w:val="24"/>
        </w:rPr>
      </w:pPr>
      <w:r w:rsidRPr="00125BB6">
        <w:rPr>
          <w:rFonts w:asciiTheme="minorEastAsia" w:hAnsiTheme="minorEastAsia" w:hint="eastAsia"/>
          <w:sz w:val="28"/>
          <w:szCs w:val="24"/>
        </w:rPr>
        <w:t>我们常说：“一个人只能决定你走多快，而决定你能走多远的是一群人和你一起走。”外国语是一个大家庭，在这个大</w:t>
      </w:r>
      <w:r w:rsidR="007431AB" w:rsidRPr="00125BB6">
        <w:rPr>
          <w:rFonts w:asciiTheme="minorEastAsia" w:hAnsiTheme="minorEastAsia" w:hint="eastAsia"/>
          <w:sz w:val="28"/>
          <w:szCs w:val="24"/>
        </w:rPr>
        <w:t>家庭里，每个人都相亲相爱着，有“严厉的家长”，而这些家长就是一直</w:t>
      </w:r>
      <w:r w:rsidRPr="00125BB6">
        <w:rPr>
          <w:rFonts w:asciiTheme="minorEastAsia" w:hAnsiTheme="minorEastAsia" w:hint="eastAsia"/>
          <w:sz w:val="28"/>
          <w:szCs w:val="24"/>
        </w:rPr>
        <w:t>关心着我们的领导们，我记得去年军训时彭校长对我们的关怀，依然记得十年前我刚踏上工作岗位也是第一带班时周晓红书记拍着我的肩膀对我说：小姑娘，好好干！也记得去年刚开学时班上遇到一些问题时，我</w:t>
      </w:r>
      <w:r w:rsidRPr="00125BB6">
        <w:rPr>
          <w:rFonts w:asciiTheme="minorEastAsia" w:hAnsiTheme="minorEastAsia" w:hint="eastAsia"/>
          <w:sz w:val="28"/>
          <w:szCs w:val="24"/>
        </w:rPr>
        <w:lastRenderedPageBreak/>
        <w:t>在余静校长办公室哭着倾诉她安慰引导我的场景。当然，在南外这个大家庭，还有着一群可亲可敬的兄弟姐妹同事们，从毕业到现在，在南外工作的这十年里，每次当我在教学带班时遇到困境，甚至在生活中遇到过不去的坎时，他们都十分耐心的给我支招，我也像无数很多前辈老师们取过经，譬如吴禧梅老师，胡景华老师，方春老师，刘瑞怡老师，范少涛老师，等等等等，今天</w:t>
      </w:r>
      <w:r w:rsidR="00125BB6">
        <w:rPr>
          <w:rFonts w:asciiTheme="minorEastAsia" w:hAnsiTheme="minorEastAsia" w:hint="eastAsia"/>
          <w:sz w:val="28"/>
          <w:szCs w:val="24"/>
        </w:rPr>
        <w:t>，我一定要借此机会，向所有支持帮助指导过关心过鼓励过我的领导们、</w:t>
      </w:r>
      <w:r w:rsidRPr="00125BB6">
        <w:rPr>
          <w:rFonts w:asciiTheme="minorEastAsia" w:hAnsiTheme="minorEastAsia" w:hint="eastAsia"/>
          <w:sz w:val="28"/>
          <w:szCs w:val="24"/>
        </w:rPr>
        <w:t>同事们表示我发自内心的感谢，谢谢你们！</w:t>
      </w:r>
    </w:p>
    <w:p w14:paraId="284A983F" w14:textId="77777777" w:rsidR="00B30A4B" w:rsidRPr="00125BB6" w:rsidRDefault="00125BB6" w:rsidP="00125BB6">
      <w:pPr>
        <w:ind w:firstLine="570"/>
        <w:rPr>
          <w:rFonts w:asciiTheme="minorEastAsia" w:hAnsiTheme="minorEastAsia"/>
          <w:sz w:val="28"/>
          <w:szCs w:val="24"/>
        </w:rPr>
      </w:pPr>
      <w:r>
        <w:rPr>
          <w:rFonts w:asciiTheme="minorEastAsia" w:hAnsiTheme="minorEastAsia" w:hint="eastAsia"/>
          <w:sz w:val="28"/>
          <w:szCs w:val="24"/>
        </w:rPr>
        <w:t>魏书生说：“世界也许很小很小，心的领域却很大很大。班主任是正广阔的心灵世界中播种、耕耘的职业，这一职业是神圣的，愿我们以神圣的态度，在这神圣的岗位上，把属于我们的那片园地管理得天清日朗，以便我们无愧于自己的学生，以使我们的学生无愧于生命长河中的这段历史。”我的分享到此结束，谢谢大家！</w:t>
      </w:r>
    </w:p>
    <w:sectPr w:rsidR="00B30A4B" w:rsidRPr="00125B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B4349"/>
    <w:multiLevelType w:val="hybridMultilevel"/>
    <w:tmpl w:val="652496CA"/>
    <w:lvl w:ilvl="0" w:tplc="3FC240C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5"/>
    <w:rsid w:val="00010150"/>
    <w:rsid w:val="00017C3C"/>
    <w:rsid w:val="000264E1"/>
    <w:rsid w:val="001164C0"/>
    <w:rsid w:val="001179F0"/>
    <w:rsid w:val="00125BB6"/>
    <w:rsid w:val="001F6171"/>
    <w:rsid w:val="002261A2"/>
    <w:rsid w:val="00294462"/>
    <w:rsid w:val="00294604"/>
    <w:rsid w:val="002D49A6"/>
    <w:rsid w:val="002F5416"/>
    <w:rsid w:val="00300EFF"/>
    <w:rsid w:val="00315F86"/>
    <w:rsid w:val="003271A6"/>
    <w:rsid w:val="003700E8"/>
    <w:rsid w:val="00411652"/>
    <w:rsid w:val="00510A11"/>
    <w:rsid w:val="005923E8"/>
    <w:rsid w:val="005A20DA"/>
    <w:rsid w:val="005A773B"/>
    <w:rsid w:val="005B68BB"/>
    <w:rsid w:val="005D4FBE"/>
    <w:rsid w:val="005F3A63"/>
    <w:rsid w:val="00610A21"/>
    <w:rsid w:val="00651FD2"/>
    <w:rsid w:val="00652B01"/>
    <w:rsid w:val="00694317"/>
    <w:rsid w:val="006A253D"/>
    <w:rsid w:val="006B6164"/>
    <w:rsid w:val="006B74E5"/>
    <w:rsid w:val="006B78BF"/>
    <w:rsid w:val="006C480F"/>
    <w:rsid w:val="0071507C"/>
    <w:rsid w:val="007315ED"/>
    <w:rsid w:val="00734355"/>
    <w:rsid w:val="007431AB"/>
    <w:rsid w:val="00755AE1"/>
    <w:rsid w:val="007947E0"/>
    <w:rsid w:val="007B13FC"/>
    <w:rsid w:val="007D35A5"/>
    <w:rsid w:val="007E02C3"/>
    <w:rsid w:val="007F2F60"/>
    <w:rsid w:val="00810261"/>
    <w:rsid w:val="008354CA"/>
    <w:rsid w:val="00860139"/>
    <w:rsid w:val="00882A0F"/>
    <w:rsid w:val="008D47C8"/>
    <w:rsid w:val="008F3234"/>
    <w:rsid w:val="008F6422"/>
    <w:rsid w:val="00966B76"/>
    <w:rsid w:val="00997552"/>
    <w:rsid w:val="009E4F8B"/>
    <w:rsid w:val="00A529EF"/>
    <w:rsid w:val="00AC0EC8"/>
    <w:rsid w:val="00AD6C6B"/>
    <w:rsid w:val="00B01EE2"/>
    <w:rsid w:val="00B07D0F"/>
    <w:rsid w:val="00B10DDF"/>
    <w:rsid w:val="00B13E21"/>
    <w:rsid w:val="00B30A4B"/>
    <w:rsid w:val="00B778EC"/>
    <w:rsid w:val="00B81CE3"/>
    <w:rsid w:val="00BD0498"/>
    <w:rsid w:val="00BE2F3A"/>
    <w:rsid w:val="00C054FB"/>
    <w:rsid w:val="00C44184"/>
    <w:rsid w:val="00CC3392"/>
    <w:rsid w:val="00CD4B25"/>
    <w:rsid w:val="00D8239C"/>
    <w:rsid w:val="00D95CDC"/>
    <w:rsid w:val="00E01F97"/>
    <w:rsid w:val="00E27848"/>
    <w:rsid w:val="00E564D5"/>
    <w:rsid w:val="00E77E79"/>
    <w:rsid w:val="00EA646A"/>
    <w:rsid w:val="00EC720F"/>
    <w:rsid w:val="00ED0B25"/>
    <w:rsid w:val="00EE2C4C"/>
    <w:rsid w:val="00F64D9C"/>
    <w:rsid w:val="00F666AC"/>
    <w:rsid w:val="00F71797"/>
    <w:rsid w:val="00FA0E25"/>
    <w:rsid w:val="00FD15BE"/>
    <w:rsid w:val="00FF27F8"/>
    <w:rsid w:val="099202BC"/>
    <w:rsid w:val="0BD36DAA"/>
    <w:rsid w:val="10733C42"/>
    <w:rsid w:val="138E0E99"/>
    <w:rsid w:val="14414872"/>
    <w:rsid w:val="20467C9A"/>
    <w:rsid w:val="219F17DB"/>
    <w:rsid w:val="22CD56EC"/>
    <w:rsid w:val="3EBA7EB4"/>
    <w:rsid w:val="408F6967"/>
    <w:rsid w:val="41B54717"/>
    <w:rsid w:val="5C783B91"/>
    <w:rsid w:val="61E93B1E"/>
    <w:rsid w:val="66E62FEA"/>
    <w:rsid w:val="68D7444C"/>
    <w:rsid w:val="6B5D07D4"/>
    <w:rsid w:val="72CB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8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44184"/>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441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2915</Characters>
  <Application>Microsoft Macintosh Word</Application>
  <DocSecurity>0</DocSecurity>
  <Lines>24</Lines>
  <Paragraphs>6</Paragraphs>
  <ScaleCrop>false</ScaleCrop>
  <Company>Sky123.Org</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莉莎 王</cp:lastModifiedBy>
  <cp:revision>2</cp:revision>
  <dcterms:created xsi:type="dcterms:W3CDTF">2019-03-31T14:06:00Z</dcterms:created>
  <dcterms:modified xsi:type="dcterms:W3CDTF">2019-03-31T14:06:00Z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